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185701FB" wp14:paraId="4B9B0089" wp14:textId="765766E2">
      <w:pPr>
        <w:pStyle w:val="Normal"/>
        <w:suppressLineNumbers w:val="0"/>
        <w:bidi w:val="0"/>
        <w:spacing w:before="0" w:beforeAutospacing="off" w:after="160" w:afterAutospacing="off" w:line="259" w:lineRule="auto"/>
        <w:ind w:left="-20" w:right="-20"/>
        <w:jc w:val="center"/>
        <w:rPr>
          <w:rFonts w:ascii="Constantia" w:hAnsi="Constantia" w:eastAsia="Constantia" w:cs="Constantia"/>
          <w:noProof w:val="0"/>
          <w:color w:val="002060"/>
          <w:sz w:val="56"/>
          <w:szCs w:val="56"/>
          <w:lang w:val="en-CA"/>
        </w:rPr>
      </w:pPr>
      <w:r w:rsidRPr="185701FB" w:rsidR="7ACC97A3">
        <w:rPr>
          <w:rFonts w:ascii="Constantia" w:hAnsi="Constantia" w:eastAsia="Constantia" w:cs="Constantia"/>
          <w:noProof w:val="0"/>
          <w:color w:val="002060"/>
          <w:sz w:val="56"/>
          <w:szCs w:val="56"/>
          <w:lang w:val="en-CA"/>
        </w:rPr>
        <w:t>Your</w:t>
      </w:r>
      <w:r w:rsidRPr="185701FB" w:rsidR="7ACC97A3">
        <w:rPr>
          <w:rFonts w:ascii="Constantia" w:hAnsi="Constantia" w:eastAsia="Constantia" w:cs="Constantia"/>
          <w:noProof w:val="0"/>
          <w:color w:val="002060"/>
          <w:sz w:val="56"/>
          <w:szCs w:val="56"/>
          <w:lang w:val="en-CA"/>
        </w:rPr>
        <w:t xml:space="preserve"> Name</w:t>
      </w:r>
    </w:p>
    <w:p xmlns:wp14="http://schemas.microsoft.com/office/word/2010/wordml" w:rsidP="185701FB" wp14:paraId="17DF4C13" wp14:textId="7B00F3BA">
      <w:pPr>
        <w:pBdr>
          <w:top w:val="double" w:color="002060" w:sz="36" w:space="1"/>
          <w:left w:val="double" w:color="002060" w:sz="36" w:space="4"/>
          <w:bottom w:val="double" w:color="002060" w:sz="36" w:space="0"/>
          <w:right w:val="double" w:color="002060" w:sz="36" w:space="4"/>
        </w:pBdr>
        <w:spacing w:before="0" w:beforeAutospacing="off" w:after="0" w:afterAutospacing="off"/>
        <w:ind w:left="-20" w:right="-20"/>
        <w:rPr>
          <w:rFonts w:ascii="Georgia" w:hAnsi="Georgia" w:eastAsia="Georgia" w:cs="Georgia"/>
          <w:i w:val="1"/>
          <w:iCs w:val="1"/>
          <w:noProof w:val="0"/>
          <w:color w:val="002060"/>
          <w:sz w:val="28"/>
          <w:szCs w:val="28"/>
          <w:lang w:val="en-CA"/>
        </w:rPr>
      </w:pPr>
      <w:r w:rsidRPr="185701FB" w:rsidR="7ACC97A3">
        <w:rPr>
          <w:rFonts w:ascii="Wingdings" w:hAnsi="Wingdings" w:eastAsia="Wingdings" w:cs="Wingdings"/>
          <w:i w:val="1"/>
          <w:iCs w:val="1"/>
          <w:noProof w:val="0"/>
          <w:color w:val="002060"/>
          <w:sz w:val="28"/>
          <w:szCs w:val="28"/>
          <w:lang w:val="en-CA"/>
        </w:rPr>
        <w:t>+</w:t>
      </w:r>
      <w:r w:rsidRPr="185701FB" w:rsidR="7ACC97A3">
        <w:rPr>
          <w:rFonts w:ascii="Georgia" w:hAnsi="Georgia" w:eastAsia="Georgia" w:cs="Georgia"/>
          <w:i w:val="1"/>
          <w:iCs w:val="1"/>
          <w:noProof w:val="0"/>
          <w:color w:val="002060"/>
          <w:sz w:val="28"/>
          <w:szCs w:val="28"/>
          <w:lang w:val="en-CA"/>
        </w:rPr>
        <w:t>Address</w:t>
      </w:r>
    </w:p>
    <w:p xmlns:wp14="http://schemas.microsoft.com/office/word/2010/wordml" w:rsidP="185701FB" wp14:paraId="30339F92" wp14:textId="3CE746CC">
      <w:pPr>
        <w:pBdr>
          <w:top w:val="double" w:color="002060" w:sz="36" w:space="1"/>
          <w:left w:val="double" w:color="002060" w:sz="36" w:space="4"/>
          <w:bottom w:val="double" w:color="002060" w:sz="36" w:space="0"/>
          <w:right w:val="double" w:color="002060" w:sz="36" w:space="4"/>
        </w:pBdr>
        <w:spacing w:before="0" w:beforeAutospacing="off" w:after="0" w:afterAutospacing="off"/>
        <w:ind w:left="-20" w:right="-20"/>
        <w:rPr>
          <w:rFonts w:ascii="Georgia" w:hAnsi="Georgia" w:eastAsia="Georgia" w:cs="Georgia"/>
          <w:i w:val="1"/>
          <w:iCs w:val="1"/>
          <w:noProof w:val="0"/>
          <w:color w:val="002060"/>
          <w:sz w:val="28"/>
          <w:szCs w:val="28"/>
          <w:lang w:val="en-CA"/>
        </w:rPr>
      </w:pPr>
      <w:r w:rsidRPr="185701FB" w:rsidR="7ACC97A3">
        <w:rPr>
          <w:rFonts w:ascii="Wingdings" w:hAnsi="Wingdings" w:eastAsia="Wingdings" w:cs="Wingdings"/>
          <w:i w:val="1"/>
          <w:iCs w:val="1"/>
          <w:noProof w:val="0"/>
          <w:color w:val="002060"/>
          <w:sz w:val="28"/>
          <w:szCs w:val="28"/>
          <w:lang w:val="en-CA"/>
        </w:rPr>
        <w:t>(</w:t>
      </w:r>
      <w:r w:rsidRPr="185701FB" w:rsidR="7ACC97A3">
        <w:rPr>
          <w:rFonts w:ascii="Georgia" w:hAnsi="Georgia" w:eastAsia="Georgia" w:cs="Georgia"/>
          <w:i w:val="1"/>
          <w:iCs w:val="1"/>
          <w:noProof w:val="0"/>
          <w:color w:val="002060"/>
          <w:sz w:val="28"/>
          <w:szCs w:val="28"/>
          <w:lang w:val="en-CA"/>
        </w:rPr>
        <w:t xml:space="preserve"> </w:t>
      </w:r>
      <w:r w:rsidRPr="185701FB" w:rsidR="7ACC97A3">
        <w:rPr>
          <w:rFonts w:ascii="Georgia" w:hAnsi="Georgia" w:eastAsia="Georgia" w:cs="Georgia"/>
          <w:i w:val="1"/>
          <w:iCs w:val="1"/>
          <w:noProof w:val="0"/>
          <w:color w:val="002060"/>
          <w:sz w:val="28"/>
          <w:szCs w:val="28"/>
          <w:lang w:val="en-CA"/>
        </w:rPr>
        <w:t>Telephone</w:t>
      </w:r>
      <w:r w:rsidRPr="185701FB" w:rsidR="7ACC97A3">
        <w:rPr>
          <w:rFonts w:ascii="Georgia" w:hAnsi="Georgia" w:eastAsia="Georgia" w:cs="Georgia"/>
          <w:i w:val="1"/>
          <w:iCs w:val="1"/>
          <w:noProof w:val="0"/>
          <w:color w:val="002060"/>
          <w:sz w:val="28"/>
          <w:szCs w:val="28"/>
          <w:lang w:val="en-CA"/>
        </w:rPr>
        <w:t xml:space="preserve"> </w:t>
      </w:r>
      <w:r w:rsidRPr="185701FB" w:rsidR="7ACC97A3">
        <w:rPr>
          <w:rFonts w:ascii="Georgia" w:hAnsi="Georgia" w:eastAsia="Georgia" w:cs="Georgia"/>
          <w:i w:val="1"/>
          <w:iCs w:val="1"/>
          <w:noProof w:val="0"/>
          <w:color w:val="002060"/>
          <w:sz w:val="28"/>
          <w:szCs w:val="28"/>
          <w:lang w:val="en-CA"/>
        </w:rPr>
        <w:t>number</w:t>
      </w:r>
    </w:p>
    <w:p xmlns:wp14="http://schemas.microsoft.com/office/word/2010/wordml" w:rsidP="185701FB" wp14:paraId="452940FA" wp14:textId="1DA4FA70">
      <w:pPr>
        <w:pBdr>
          <w:top w:val="double" w:color="002060" w:sz="36" w:space="1"/>
          <w:left w:val="double" w:color="002060" w:sz="36" w:space="4"/>
          <w:bottom w:val="double" w:color="002060" w:sz="36" w:space="0"/>
          <w:right w:val="double" w:color="002060" w:sz="36" w:space="4"/>
        </w:pBdr>
        <w:spacing w:before="0" w:beforeAutospacing="off" w:after="0" w:afterAutospacing="off"/>
        <w:ind w:left="-20" w:right="-20"/>
        <w:rPr>
          <w:rFonts w:ascii="Georgia" w:hAnsi="Georgia" w:eastAsia="Georgia" w:cs="Georgia"/>
          <w:i w:val="1"/>
          <w:iCs w:val="1"/>
          <w:noProof w:val="0"/>
          <w:color w:val="002060"/>
          <w:sz w:val="28"/>
          <w:szCs w:val="28"/>
          <w:lang w:val="en-CA"/>
        </w:rPr>
      </w:pPr>
      <w:r w:rsidRPr="185701FB" w:rsidR="7ACC97A3">
        <w:rPr>
          <w:rFonts w:ascii="Georgia" w:hAnsi="Georgia" w:eastAsia="Georgia" w:cs="Georgia"/>
          <w:i w:val="1"/>
          <w:iCs w:val="1"/>
          <w:noProof w:val="0"/>
          <w:color w:val="002060"/>
          <w:sz w:val="28"/>
          <w:szCs w:val="28"/>
          <w:lang w:val="en-CA"/>
        </w:rPr>
        <w:t xml:space="preserve">City (Province) </w:t>
      </w:r>
      <w:r>
        <w:tab/>
      </w:r>
    </w:p>
    <w:p xmlns:wp14="http://schemas.microsoft.com/office/word/2010/wordml" w:rsidP="185701FB" wp14:paraId="1F1D2237" wp14:textId="4BF8165A">
      <w:pPr>
        <w:pBdr>
          <w:top w:val="double" w:color="002060" w:sz="36" w:space="1"/>
          <w:left w:val="double" w:color="002060" w:sz="36" w:space="4"/>
          <w:bottom w:val="double" w:color="002060" w:sz="36" w:space="0"/>
          <w:right w:val="double" w:color="002060" w:sz="36" w:space="4"/>
        </w:pBdr>
        <w:spacing w:before="0" w:beforeAutospacing="off" w:after="0" w:afterAutospacing="off"/>
        <w:ind w:left="-20" w:right="-20"/>
        <w:rPr>
          <w:rFonts w:ascii="Georgia" w:hAnsi="Georgia" w:eastAsia="Georgia" w:cs="Georgia"/>
          <w:i w:val="1"/>
          <w:iCs w:val="1"/>
          <w:noProof w:val="0"/>
          <w:color w:val="002060"/>
          <w:sz w:val="28"/>
          <w:szCs w:val="28"/>
          <w:lang w:val="en-CA"/>
        </w:rPr>
      </w:pPr>
      <w:r w:rsidRPr="185701FB" w:rsidR="7ACC97A3">
        <w:rPr>
          <w:rFonts w:ascii="Georgia" w:hAnsi="Georgia" w:eastAsia="Georgia" w:cs="Georgia"/>
          <w:i w:val="1"/>
          <w:iCs w:val="1"/>
          <w:noProof w:val="0"/>
          <w:color w:val="002060"/>
          <w:sz w:val="28"/>
          <w:szCs w:val="28"/>
          <w:lang w:val="en-CA"/>
        </w:rPr>
        <w:t xml:space="preserve">Postal Code </w:t>
      </w:r>
      <w:r>
        <w:tab/>
      </w:r>
      <w:r>
        <w:tab/>
      </w:r>
    </w:p>
    <w:p xmlns:wp14="http://schemas.microsoft.com/office/word/2010/wordml" w:rsidP="185701FB" wp14:paraId="2F55D085" wp14:textId="1743958A">
      <w:pPr>
        <w:pBdr>
          <w:top w:val="double" w:color="002060" w:sz="36" w:space="1"/>
          <w:left w:val="double" w:color="002060" w:sz="36" w:space="4"/>
          <w:bottom w:val="double" w:color="002060" w:sz="36" w:space="0"/>
          <w:right w:val="double" w:color="002060" w:sz="36" w:space="4"/>
        </w:pBdr>
        <w:spacing w:before="0" w:beforeAutospacing="off" w:after="0" w:afterAutospacing="off"/>
        <w:ind w:left="-20" w:right="-20"/>
        <w:rPr>
          <w:rFonts w:ascii="Georgia" w:hAnsi="Georgia" w:eastAsia="Georgia" w:cs="Georgia"/>
          <w:i w:val="1"/>
          <w:iCs w:val="1"/>
          <w:noProof w:val="0"/>
          <w:color w:val="002060"/>
          <w:sz w:val="28"/>
          <w:szCs w:val="28"/>
          <w:lang w:val="en-CA"/>
        </w:rPr>
      </w:pPr>
      <w:r w:rsidRPr="185701FB" w:rsidR="7ACC97A3">
        <w:rPr>
          <w:rFonts w:ascii="Wingdings" w:hAnsi="Wingdings" w:eastAsia="Wingdings" w:cs="Wingdings"/>
          <w:i w:val="1"/>
          <w:iCs w:val="1"/>
          <w:noProof w:val="0"/>
          <w:color w:val="002060"/>
          <w:sz w:val="28"/>
          <w:szCs w:val="28"/>
          <w:lang w:val="en-CA"/>
        </w:rPr>
        <w:t>*</w:t>
      </w:r>
      <w:r w:rsidRPr="185701FB" w:rsidR="7ACC97A3">
        <w:rPr>
          <w:rFonts w:ascii="Georgia" w:hAnsi="Georgia" w:eastAsia="Georgia" w:cs="Georgia"/>
          <w:i w:val="1"/>
          <w:iCs w:val="1"/>
          <w:noProof w:val="0"/>
          <w:color w:val="002060"/>
          <w:sz w:val="28"/>
          <w:szCs w:val="28"/>
          <w:lang w:val="en-CA"/>
        </w:rPr>
        <w:t xml:space="preserve"> </w:t>
      </w:r>
      <w:r w:rsidRPr="185701FB" w:rsidR="7ACC97A3">
        <w:rPr>
          <w:rFonts w:ascii="Georgia" w:hAnsi="Georgia" w:eastAsia="Georgia" w:cs="Georgia"/>
          <w:i w:val="1"/>
          <w:iCs w:val="1"/>
          <w:noProof w:val="0"/>
          <w:color w:val="002060"/>
          <w:sz w:val="28"/>
          <w:szCs w:val="28"/>
          <w:lang w:val="en-CA"/>
        </w:rPr>
        <w:t>Email</w:t>
      </w:r>
      <w:r w:rsidRPr="185701FB" w:rsidR="7ACC97A3">
        <w:rPr>
          <w:rFonts w:ascii="Georgia" w:hAnsi="Georgia" w:eastAsia="Georgia" w:cs="Georgia"/>
          <w:i w:val="1"/>
          <w:iCs w:val="1"/>
          <w:noProof w:val="0"/>
          <w:color w:val="002060"/>
          <w:sz w:val="28"/>
          <w:szCs w:val="28"/>
          <w:lang w:val="en-CA"/>
        </w:rPr>
        <w:t xml:space="preserve"> </w:t>
      </w:r>
      <w:r w:rsidRPr="185701FB" w:rsidR="7ACC97A3">
        <w:rPr>
          <w:rFonts w:ascii="Georgia" w:hAnsi="Georgia" w:eastAsia="Georgia" w:cs="Georgia"/>
          <w:i w:val="1"/>
          <w:iCs w:val="1"/>
          <w:noProof w:val="0"/>
          <w:color w:val="002060"/>
          <w:sz w:val="28"/>
          <w:szCs w:val="28"/>
          <w:lang w:val="en-CA"/>
        </w:rPr>
        <w:t>address</w:t>
      </w:r>
    </w:p>
    <w:p xmlns:wp14="http://schemas.microsoft.com/office/word/2010/wordml" w:rsidP="185701FB" wp14:paraId="25CA73E2" wp14:textId="5438895A">
      <w:pPr>
        <w:pBdr>
          <w:top w:val="double" w:color="002060" w:sz="36" w:space="1"/>
          <w:left w:val="double" w:color="002060" w:sz="36" w:space="4"/>
          <w:bottom w:val="double" w:color="002060" w:sz="36" w:space="0"/>
          <w:right w:val="double" w:color="002060" w:sz="36" w:space="4"/>
        </w:pBdr>
        <w:spacing w:before="0" w:beforeAutospacing="off" w:after="0" w:afterAutospacing="off"/>
        <w:ind w:left="-20" w:right="-20"/>
        <w:rPr>
          <w:rFonts w:ascii="Georgia" w:hAnsi="Georgia" w:eastAsia="Georgia" w:cs="Georgia"/>
          <w:i w:val="1"/>
          <w:iCs w:val="1"/>
          <w:noProof w:val="0"/>
          <w:color w:val="002060"/>
          <w:sz w:val="28"/>
          <w:szCs w:val="28"/>
          <w:lang w:val="en-CA"/>
        </w:rPr>
      </w:pPr>
      <w:r w:rsidRPr="185701FB" w:rsidR="7ACC97A3">
        <w:rPr>
          <w:rFonts w:ascii="Georgia" w:hAnsi="Georgia" w:eastAsia="Georgia" w:cs="Georgia"/>
          <w:i w:val="1"/>
          <w:iCs w:val="1"/>
          <w:noProof w:val="0"/>
          <w:color w:val="002060"/>
          <w:sz w:val="28"/>
          <w:szCs w:val="28"/>
          <w:lang w:val="en-CA"/>
        </w:rPr>
        <w:t xml:space="preserve"> </w:t>
      </w:r>
    </w:p>
    <w:p xmlns:wp14="http://schemas.microsoft.com/office/word/2010/wordml" w:rsidP="185701FB" wp14:paraId="1A3DDE93" wp14:textId="2977A7DC">
      <w:pPr>
        <w:pBdr>
          <w:top w:val="double" w:color="002060" w:sz="36" w:space="1"/>
          <w:left w:val="double" w:color="002060" w:sz="36" w:space="4"/>
          <w:bottom w:val="double" w:color="002060" w:sz="36" w:space="0"/>
          <w:right w:val="double" w:color="002060" w:sz="36" w:space="4"/>
        </w:pBdr>
        <w:spacing w:before="0" w:beforeAutospacing="off" w:after="0" w:afterAutospacing="off"/>
        <w:ind w:left="-20" w:right="-20"/>
        <w:rPr>
          <w:rFonts w:ascii="Georgia" w:hAnsi="Georgia" w:eastAsia="Georgia" w:cs="Georgia"/>
          <w:i w:val="1"/>
          <w:iCs w:val="1"/>
          <w:noProof w:val="0"/>
          <w:color w:val="002060"/>
          <w:sz w:val="28"/>
          <w:szCs w:val="28"/>
          <w:lang w:val="en-CA"/>
        </w:rPr>
      </w:pPr>
      <w:r w:rsidRPr="185701FB" w:rsidR="7ACC97A3">
        <w:rPr>
          <w:rFonts w:ascii="Georgia" w:hAnsi="Georgia" w:eastAsia="Georgia" w:cs="Georgia"/>
          <w:i w:val="1"/>
          <w:iCs w:val="1"/>
          <w:noProof w:val="0"/>
          <w:color w:val="002060"/>
          <w:sz w:val="28"/>
          <w:szCs w:val="28"/>
          <w:lang w:val="en-CA"/>
        </w:rPr>
        <w:t>Languages</w:t>
      </w:r>
      <w:r w:rsidRPr="185701FB" w:rsidR="7ACC97A3">
        <w:rPr>
          <w:rFonts w:ascii="Georgia" w:hAnsi="Georgia" w:eastAsia="Georgia" w:cs="Georgia"/>
          <w:i w:val="1"/>
          <w:iCs w:val="1"/>
          <w:noProof w:val="0"/>
          <w:color w:val="002060"/>
          <w:sz w:val="28"/>
          <w:szCs w:val="28"/>
          <w:lang w:val="en-CA"/>
        </w:rPr>
        <w:t>: ex. English and French</w:t>
      </w:r>
      <w:r>
        <w:tab/>
      </w:r>
    </w:p>
    <w:p xmlns:wp14="http://schemas.microsoft.com/office/word/2010/wordml" w:rsidP="6EE19C2A" wp14:paraId="4C838A20" wp14:textId="7164DE01">
      <w:pPr>
        <w:pBdr>
          <w:top w:val="double" w:color="002060" w:sz="36" w:space="1"/>
          <w:left w:val="double" w:color="002060" w:sz="36" w:space="4"/>
          <w:bottom w:val="double" w:color="002060" w:sz="36" w:space="0"/>
          <w:right w:val="double" w:color="002060" w:sz="36" w:space="4"/>
        </w:pBdr>
        <w:spacing w:before="0" w:beforeAutospacing="off" w:after="0" w:afterAutospacing="off"/>
        <w:ind w:left="-20" w:right="-20"/>
        <w:rPr>
          <w:rFonts w:ascii="Georgia" w:hAnsi="Georgia" w:eastAsia="Georgia" w:cs="Georgia"/>
          <w:i w:val="1"/>
          <w:iCs w:val="1"/>
          <w:noProof w:val="0"/>
          <w:color w:val="002060"/>
          <w:sz w:val="28"/>
          <w:szCs w:val="28"/>
          <w:lang w:val="en-CA"/>
        </w:rPr>
      </w:pPr>
      <w:r w:rsidRPr="6EE19C2A" w:rsidR="7ACC97A3">
        <w:rPr>
          <w:rFonts w:ascii="Georgia" w:hAnsi="Georgia" w:eastAsia="Georgia" w:cs="Georgia"/>
          <w:i w:val="1"/>
          <w:iCs w:val="1"/>
          <w:noProof w:val="0"/>
          <w:color w:val="002060"/>
          <w:sz w:val="28"/>
          <w:szCs w:val="28"/>
          <w:lang w:val="en-CA"/>
        </w:rPr>
        <w:t>Technical</w:t>
      </w:r>
      <w:r w:rsidRPr="6EE19C2A" w:rsidR="7ACC97A3">
        <w:rPr>
          <w:rFonts w:ascii="Georgia" w:hAnsi="Georgia" w:eastAsia="Georgia" w:cs="Georgia"/>
          <w:i w:val="1"/>
          <w:iCs w:val="1"/>
          <w:noProof w:val="0"/>
          <w:color w:val="002060"/>
          <w:sz w:val="28"/>
          <w:szCs w:val="28"/>
          <w:lang w:val="en-CA"/>
        </w:rPr>
        <w:t xml:space="preserve"> </w:t>
      </w:r>
      <w:r w:rsidRPr="6EE19C2A" w:rsidR="7ACC97A3">
        <w:rPr>
          <w:rFonts w:ascii="Georgia" w:hAnsi="Georgia" w:eastAsia="Georgia" w:cs="Georgia"/>
          <w:i w:val="1"/>
          <w:iCs w:val="1"/>
          <w:noProof w:val="0"/>
          <w:color w:val="002060"/>
          <w:sz w:val="28"/>
          <w:szCs w:val="28"/>
          <w:lang w:val="en-CA"/>
        </w:rPr>
        <w:t>skills</w:t>
      </w:r>
      <w:r w:rsidRPr="6EE19C2A" w:rsidR="7ACC97A3">
        <w:rPr>
          <w:rFonts w:ascii="Georgia" w:hAnsi="Georgia" w:eastAsia="Georgia" w:cs="Georgia"/>
          <w:i w:val="1"/>
          <w:iCs w:val="1"/>
          <w:noProof w:val="0"/>
          <w:color w:val="002060"/>
          <w:sz w:val="28"/>
          <w:szCs w:val="28"/>
          <w:lang w:val="en-CA"/>
        </w:rPr>
        <w:t>: ex. Office Suite 365</w:t>
      </w:r>
      <w:r w:rsidRPr="6EE19C2A" w:rsidR="6199BEDF">
        <w:rPr>
          <w:rFonts w:ascii="Georgia" w:hAnsi="Georgia" w:eastAsia="Georgia" w:cs="Georgia"/>
          <w:i w:val="1"/>
          <w:iCs w:val="1"/>
          <w:noProof w:val="0"/>
          <w:color w:val="002060"/>
          <w:sz w:val="28"/>
          <w:szCs w:val="28"/>
          <w:lang w:val="en-CA"/>
        </w:rPr>
        <w:t>, etc</w:t>
      </w:r>
      <w:r>
        <w:tab/>
      </w:r>
    </w:p>
    <w:p xmlns:wp14="http://schemas.microsoft.com/office/word/2010/wordml" w:rsidP="185701FB" wp14:paraId="6B60C3CA" wp14:textId="63047C94">
      <w:pPr>
        <w:ind w:left="-20" w:right="-20"/>
        <w:jc w:val="center"/>
        <w:rPr>
          <w:rFonts w:ascii="Constantia" w:hAnsi="Constantia" w:eastAsia="Constantia" w:cs="Constantia"/>
          <w:b w:val="1"/>
          <w:bCs w:val="1"/>
          <w:smallCaps w:val="1"/>
          <w:strike w:val="0"/>
          <w:dstrike w:val="0"/>
          <w:noProof w:val="0"/>
          <w:color w:val="002060"/>
          <w:sz w:val="32"/>
          <w:szCs w:val="32"/>
          <w:u w:val="none"/>
          <w:lang w:val="en-CA"/>
        </w:rPr>
      </w:pPr>
      <w:r w:rsidRPr="185701FB" w:rsidR="7ACC97A3">
        <w:rPr>
          <w:rFonts w:ascii="Constantia" w:hAnsi="Constantia" w:eastAsia="Constantia" w:cs="Constantia"/>
          <w:b w:val="1"/>
          <w:bCs w:val="1"/>
          <w:smallCaps w:val="1"/>
          <w:strike w:val="0"/>
          <w:dstrike w:val="0"/>
          <w:noProof w:val="0"/>
          <w:color w:val="002060"/>
          <w:sz w:val="32"/>
          <w:szCs w:val="32"/>
          <w:u w:val="none"/>
          <w:lang w:val="en-CA"/>
        </w:rPr>
        <w:t xml:space="preserve"> </w:t>
      </w:r>
    </w:p>
    <w:p xmlns:wp14="http://schemas.microsoft.com/office/word/2010/wordml" w:rsidP="185701FB" wp14:paraId="730B4722" wp14:textId="307E331A">
      <w:pPr>
        <w:pStyle w:val="Normal"/>
        <w:suppressLineNumbers w:val="0"/>
        <w:bidi w:val="0"/>
        <w:spacing w:before="0" w:beforeAutospacing="off" w:after="160" w:afterAutospacing="off" w:line="259" w:lineRule="auto"/>
        <w:ind w:left="-20" w:right="-20"/>
        <w:jc w:val="center"/>
        <w:rPr>
          <w:rFonts w:ascii="Constantia" w:hAnsi="Constantia" w:eastAsia="Constantia" w:cs="Constantia"/>
          <w:b w:val="1"/>
          <w:bCs w:val="1"/>
          <w:smallCaps w:val="1"/>
          <w:noProof w:val="0"/>
          <w:color w:val="002060"/>
          <w:sz w:val="32"/>
          <w:szCs w:val="32"/>
          <w:u w:val="single"/>
          <w:lang w:val="en-CA"/>
        </w:rPr>
      </w:pPr>
      <w:r w:rsidRPr="379DD1D4" w:rsidR="625FE1EE">
        <w:rPr>
          <w:rFonts w:ascii="Constantia" w:hAnsi="Constantia" w:eastAsia="Constantia" w:cs="Constantia"/>
          <w:b w:val="1"/>
          <w:bCs w:val="1"/>
          <w:smallCaps w:val="1"/>
          <w:noProof w:val="0"/>
          <w:color w:val="002060"/>
          <w:sz w:val="32"/>
          <w:szCs w:val="32"/>
          <w:u w:val="single"/>
          <w:lang w:val="en-CA"/>
        </w:rPr>
        <w:t>Career</w:t>
      </w:r>
      <w:r w:rsidRPr="379DD1D4" w:rsidR="625FE1EE">
        <w:rPr>
          <w:rFonts w:ascii="Constantia" w:hAnsi="Constantia" w:eastAsia="Constantia" w:cs="Constantia"/>
          <w:b w:val="1"/>
          <w:bCs w:val="1"/>
          <w:smallCaps w:val="1"/>
          <w:noProof w:val="0"/>
          <w:color w:val="002060"/>
          <w:sz w:val="32"/>
          <w:szCs w:val="32"/>
          <w:u w:val="single"/>
          <w:lang w:val="en-CA"/>
        </w:rPr>
        <w:t xml:space="preserve"> Objective</w:t>
      </w:r>
    </w:p>
    <w:p w:rsidR="6A3C65DA" w:rsidP="379DD1D4" w:rsidRDefault="6A3C65DA" w14:paraId="0E1957ED" w14:textId="6B8EC4D8">
      <w:pPr>
        <w:pStyle w:val="Normal"/>
        <w:ind w:left="-20" w:right="-20"/>
        <w:jc w:val="both"/>
        <w:rPr>
          <w:rFonts w:ascii="Georgia" w:hAnsi="Georgia" w:eastAsia="Georgia" w:cs="Georgia"/>
          <w:b w:val="0"/>
          <w:bCs w:val="0"/>
          <w:noProof w:val="0"/>
          <w:color w:val="002060"/>
          <w:sz w:val="24"/>
          <w:szCs w:val="24"/>
          <w:lang w:val="en-CA"/>
        </w:rPr>
      </w:pPr>
      <w:r w:rsidRPr="379DD1D4" w:rsidR="6A3C65DA">
        <w:rPr>
          <w:rFonts w:ascii="Georgia" w:hAnsi="Georgia" w:eastAsia="Georgia" w:cs="Georgia"/>
          <w:b w:val="0"/>
          <w:bCs w:val="0"/>
          <w:noProof w:val="0"/>
          <w:color w:val="002060"/>
          <w:sz w:val="24"/>
          <w:szCs w:val="24"/>
          <w:lang w:val="en-CA"/>
        </w:rPr>
        <w:t xml:space="preserve">I am an experienced </w:t>
      </w:r>
      <w:r w:rsidRPr="379DD1D4" w:rsidR="6A3C65DA">
        <w:rPr>
          <w:rFonts w:ascii="Georgia" w:hAnsi="Georgia" w:eastAsia="Georgia" w:cs="Georgia"/>
          <w:b w:val="0"/>
          <w:bCs w:val="0"/>
          <w:noProof w:val="0"/>
          <w:color w:val="002060"/>
          <w:sz w:val="24"/>
          <w:szCs w:val="24"/>
          <w:lang w:val="en-CA"/>
        </w:rPr>
        <w:t>postman</w:t>
      </w:r>
      <w:r w:rsidRPr="379DD1D4" w:rsidR="6A3C65DA">
        <w:rPr>
          <w:rFonts w:ascii="Georgia" w:hAnsi="Georgia" w:eastAsia="Georgia" w:cs="Georgia"/>
          <w:b w:val="0"/>
          <w:bCs w:val="0"/>
          <w:noProof w:val="0"/>
          <w:color w:val="002060"/>
          <w:sz w:val="24"/>
          <w:szCs w:val="24"/>
          <w:lang w:val="en-CA"/>
        </w:rPr>
        <w:t xml:space="preserve"> with more than [X] years' experience in mail and parcel, shipping, </w:t>
      </w:r>
      <w:r w:rsidRPr="379DD1D4" w:rsidR="6A3C65DA">
        <w:rPr>
          <w:rFonts w:ascii="Georgia" w:hAnsi="Georgia" w:eastAsia="Georgia" w:cs="Georgia"/>
          <w:b w:val="0"/>
          <w:bCs w:val="0"/>
          <w:noProof w:val="0"/>
          <w:color w:val="002060"/>
          <w:sz w:val="24"/>
          <w:szCs w:val="24"/>
          <w:lang w:val="en-CA"/>
        </w:rPr>
        <w:t>sorting</w:t>
      </w:r>
      <w:r w:rsidRPr="379DD1D4" w:rsidR="6A3C65DA">
        <w:rPr>
          <w:rFonts w:ascii="Georgia" w:hAnsi="Georgia" w:eastAsia="Georgia" w:cs="Georgia"/>
          <w:b w:val="0"/>
          <w:bCs w:val="0"/>
          <w:noProof w:val="0"/>
          <w:color w:val="002060"/>
          <w:sz w:val="24"/>
          <w:szCs w:val="24"/>
          <w:lang w:val="en-CA"/>
        </w:rPr>
        <w:t xml:space="preserve"> and delivery. I am skilled in route management, customer service</w:t>
      </w:r>
      <w:r w:rsidRPr="379DD1D4" w:rsidR="583A0EF8">
        <w:rPr>
          <w:rFonts w:ascii="Georgia" w:hAnsi="Georgia" w:eastAsia="Georgia" w:cs="Georgia"/>
          <w:b w:val="0"/>
          <w:bCs w:val="0"/>
          <w:noProof w:val="0"/>
          <w:color w:val="002060"/>
          <w:sz w:val="24"/>
          <w:szCs w:val="24"/>
          <w:lang w:val="en-CA"/>
        </w:rPr>
        <w:t xml:space="preserve">, </w:t>
      </w:r>
      <w:r w:rsidRPr="379DD1D4" w:rsidR="6A3C65DA">
        <w:rPr>
          <w:rFonts w:ascii="Georgia" w:hAnsi="Georgia" w:eastAsia="Georgia" w:cs="Georgia"/>
          <w:b w:val="0"/>
          <w:bCs w:val="0"/>
          <w:noProof w:val="0"/>
          <w:color w:val="002060"/>
          <w:sz w:val="24"/>
          <w:szCs w:val="24"/>
          <w:lang w:val="en-CA"/>
        </w:rPr>
        <w:t>meeting deadlines</w:t>
      </w:r>
      <w:r w:rsidRPr="379DD1D4" w:rsidR="621580DA">
        <w:rPr>
          <w:rFonts w:ascii="Georgia" w:hAnsi="Georgia" w:eastAsia="Georgia" w:cs="Georgia"/>
          <w:b w:val="0"/>
          <w:bCs w:val="0"/>
          <w:noProof w:val="0"/>
          <w:color w:val="002060"/>
          <w:sz w:val="24"/>
          <w:szCs w:val="24"/>
          <w:lang w:val="en-CA"/>
        </w:rPr>
        <w:t xml:space="preserve"> and ensuring the safe and secure delivery of all items</w:t>
      </w:r>
      <w:r w:rsidRPr="379DD1D4" w:rsidR="6A3C65DA">
        <w:rPr>
          <w:rFonts w:ascii="Georgia" w:hAnsi="Georgia" w:eastAsia="Georgia" w:cs="Georgia"/>
          <w:b w:val="0"/>
          <w:bCs w:val="0"/>
          <w:noProof w:val="0"/>
          <w:color w:val="002060"/>
          <w:sz w:val="24"/>
          <w:szCs w:val="24"/>
          <w:lang w:val="en-CA"/>
        </w:rPr>
        <w:t xml:space="preserve">. </w:t>
      </w:r>
      <w:r w:rsidRPr="379DD1D4" w:rsidR="5442FD07">
        <w:rPr>
          <w:rFonts w:ascii="Georgia" w:hAnsi="Georgia" w:eastAsia="Georgia" w:cs="Georgia"/>
          <w:b w:val="0"/>
          <w:bCs w:val="0"/>
          <w:noProof w:val="0"/>
          <w:color w:val="002060"/>
          <w:sz w:val="24"/>
          <w:szCs w:val="24"/>
          <w:lang w:val="en-CA"/>
        </w:rPr>
        <w:t>I am s</w:t>
      </w:r>
      <w:r w:rsidRPr="379DD1D4" w:rsidR="6A3C65DA">
        <w:rPr>
          <w:rFonts w:ascii="Georgia" w:hAnsi="Georgia" w:eastAsia="Georgia" w:cs="Georgia"/>
          <w:b w:val="0"/>
          <w:bCs w:val="0"/>
          <w:noProof w:val="0"/>
          <w:color w:val="002060"/>
          <w:sz w:val="24"/>
          <w:szCs w:val="24"/>
          <w:lang w:val="en-CA"/>
        </w:rPr>
        <w:t>eeking opportunities to apply my skills and contribute to the efficiency of postal operations.</w:t>
      </w:r>
    </w:p>
    <w:p w:rsidR="3E81F573" w:rsidP="6EE19C2A" w:rsidRDefault="3E81F573" w14:paraId="100A3121" w14:textId="5800D82F">
      <w:pPr>
        <w:pStyle w:val="Normal"/>
        <w:ind w:left="-20" w:right="-20"/>
        <w:jc w:val="center"/>
        <w:rPr>
          <w:rFonts w:ascii="Constantia" w:hAnsi="Constantia" w:eastAsia="Constantia" w:cs="Constantia"/>
          <w:b w:val="0"/>
          <w:bCs w:val="0"/>
          <w:i w:val="0"/>
          <w:iCs w:val="0"/>
          <w:caps w:val="0"/>
          <w:smallCaps w:val="0"/>
          <w:noProof w:val="0"/>
          <w:color w:val="002060"/>
          <w:sz w:val="32"/>
          <w:szCs w:val="32"/>
          <w:lang w:val="en-CA"/>
        </w:rPr>
      </w:pPr>
      <w:r w:rsidRPr="6EE19C2A" w:rsidR="3E81F573">
        <w:rPr>
          <w:rFonts w:ascii="Constantia" w:hAnsi="Constantia" w:eastAsia="Constantia" w:cs="Constantia"/>
          <w:b w:val="1"/>
          <w:bCs w:val="1"/>
          <w:i w:val="0"/>
          <w:iCs w:val="0"/>
          <w:smallCaps w:val="1"/>
          <w:strike w:val="0"/>
          <w:dstrike w:val="0"/>
          <w:noProof w:val="0"/>
          <w:color w:val="002060"/>
          <w:sz w:val="32"/>
          <w:szCs w:val="32"/>
          <w:u w:val="single"/>
          <w:lang w:val="en-CA"/>
        </w:rPr>
        <w:t>Work Experience</w:t>
      </w:r>
    </w:p>
    <w:p w:rsidR="1665669E" w:rsidP="379DD1D4" w:rsidRDefault="1665669E" w14:paraId="2F001045" w14:textId="2CAB9616">
      <w:pPr>
        <w:pStyle w:val="Normal"/>
        <w:tabs>
          <w:tab w:val="right" w:leader="none" w:pos="10773"/>
        </w:tabs>
        <w:spacing w:before="0" w:beforeAutospacing="off" w:after="160" w:afterAutospacing="off" w:line="259" w:lineRule="auto"/>
        <w:ind w:left="0" w:right="-20"/>
        <w:rPr>
          <w:rFonts w:ascii="Georgia" w:hAnsi="Georgia" w:eastAsia="Georgia" w:cs="Georgia"/>
          <w:b w:val="0"/>
          <w:bCs w:val="0"/>
          <w:i w:val="1"/>
          <w:iCs w:val="1"/>
          <w:caps w:val="0"/>
          <w:smallCaps w:val="0"/>
          <w:noProof w:val="0"/>
          <w:color w:val="002060"/>
          <w:sz w:val="24"/>
          <w:szCs w:val="24"/>
          <w:lang w:val="en-CA"/>
        </w:rPr>
      </w:pPr>
      <w:r w:rsidRPr="379DD1D4" w:rsidR="312320D6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2060"/>
          <w:sz w:val="26"/>
          <w:szCs w:val="26"/>
          <w:lang w:val="en-CA"/>
        </w:rPr>
        <w:t xml:space="preserve">Postal Carrier                                                                                                            </w:t>
      </w:r>
      <w:r w:rsidRPr="379DD1D4" w:rsidR="3E81F57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2060"/>
          <w:sz w:val="26"/>
          <w:szCs w:val="26"/>
          <w:lang w:val="en-CA"/>
        </w:rPr>
        <w:t xml:space="preserve">Start date – End date                                                                                                   </w:t>
      </w:r>
      <w:r w:rsidRPr="379DD1D4" w:rsidR="08B3E971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2060"/>
          <w:sz w:val="26"/>
          <w:szCs w:val="26"/>
          <w:lang w:val="en-CA"/>
        </w:rPr>
        <w:t xml:space="preserve">  </w:t>
      </w:r>
      <w:r w:rsidRPr="379DD1D4" w:rsidR="3E81F57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2060"/>
          <w:sz w:val="26"/>
          <w:szCs w:val="26"/>
          <w:lang w:val="en-CA"/>
        </w:rPr>
        <w:t xml:space="preserve"> </w:t>
      </w:r>
      <w:r w:rsidRPr="379DD1D4" w:rsidR="2AE42C01">
        <w:rPr>
          <w:rFonts w:ascii="Georgia" w:hAnsi="Georgia" w:eastAsia="Georgia" w:cs="Georgia"/>
          <w:b w:val="0"/>
          <w:bCs w:val="0"/>
          <w:i w:val="1"/>
          <w:iCs w:val="1"/>
          <w:caps w:val="0"/>
          <w:smallCaps w:val="0"/>
          <w:noProof w:val="0"/>
          <w:color w:val="002060"/>
          <w:sz w:val="26"/>
          <w:szCs w:val="26"/>
          <w:lang w:val="en-CA"/>
        </w:rPr>
        <w:t>Organization</w:t>
      </w:r>
      <w:r w:rsidRPr="379DD1D4" w:rsidR="3E81F573">
        <w:rPr>
          <w:rFonts w:ascii="Georgia" w:hAnsi="Georgia" w:eastAsia="Georgia" w:cs="Georgia"/>
          <w:b w:val="0"/>
          <w:bCs w:val="0"/>
          <w:i w:val="1"/>
          <w:iCs w:val="1"/>
          <w:caps w:val="0"/>
          <w:smallCaps w:val="0"/>
          <w:noProof w:val="0"/>
          <w:color w:val="002060"/>
          <w:sz w:val="24"/>
          <w:szCs w:val="24"/>
          <w:lang w:val="en-CA"/>
        </w:rPr>
        <w:t>, City</w:t>
      </w:r>
    </w:p>
    <w:p w:rsidR="2A5D8CE6" w:rsidP="379DD1D4" w:rsidRDefault="2A5D8CE6" w14:paraId="6A3115B6" w14:textId="26891413">
      <w:pPr>
        <w:pStyle w:val="ListParagraph"/>
        <w:numPr>
          <w:ilvl w:val="0"/>
          <w:numId w:val="1"/>
        </w:numPr>
        <w:tabs>
          <w:tab w:val="left" w:leader="none" w:pos="720"/>
          <w:tab w:val="right" w:leader="none" w:pos="10773"/>
        </w:tabs>
        <w:spacing w:before="0" w:beforeAutospacing="off" w:after="0" w:afterAutospacing="off" w:line="259" w:lineRule="auto"/>
        <w:ind w:right="-2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US"/>
        </w:rPr>
      </w:pPr>
      <w:r w:rsidRPr="379DD1D4" w:rsidR="2A5D8CE6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US"/>
        </w:rPr>
        <w:t>Ensured the daily delivery of mail and parcels on a predefined route, respecting deadlines and guaranteeing customer satisfaction.</w:t>
      </w:r>
    </w:p>
    <w:p w:rsidR="2A5D8CE6" w:rsidP="379DD1D4" w:rsidRDefault="2A5D8CE6" w14:paraId="753F4F38" w14:textId="66CED34F">
      <w:pPr>
        <w:pStyle w:val="ListParagraph"/>
        <w:numPr>
          <w:ilvl w:val="0"/>
          <w:numId w:val="1"/>
        </w:numPr>
        <w:tabs>
          <w:tab w:val="left" w:leader="none" w:pos="720"/>
          <w:tab w:val="right" w:leader="none" w:pos="10773"/>
        </w:tabs>
        <w:spacing w:before="0" w:beforeAutospacing="off" w:after="0" w:afterAutospacing="off" w:line="259" w:lineRule="auto"/>
        <w:ind w:right="-2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US"/>
        </w:rPr>
      </w:pPr>
      <w:r w:rsidRPr="379DD1D4" w:rsidR="2A5D8CE6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US"/>
        </w:rPr>
        <w:t xml:space="preserve">Planned and optimized delivery routes to </w:t>
      </w:r>
      <w:r w:rsidRPr="379DD1D4" w:rsidR="294527E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US"/>
        </w:rPr>
        <w:t>maximize</w:t>
      </w:r>
      <w:r w:rsidRPr="379DD1D4" w:rsidR="2A5D8CE6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US"/>
        </w:rPr>
        <w:t xml:space="preserve"> efficiency and </w:t>
      </w:r>
      <w:r w:rsidRPr="379DD1D4" w:rsidR="354D4CAB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US"/>
        </w:rPr>
        <w:t>minimize</w:t>
      </w:r>
      <w:r w:rsidRPr="379DD1D4" w:rsidR="2A5D8CE6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US"/>
        </w:rPr>
        <w:t xml:space="preserve"> journey time.</w:t>
      </w:r>
    </w:p>
    <w:p w:rsidR="2722F3E6" w:rsidP="379DD1D4" w:rsidRDefault="2722F3E6" w14:paraId="329142E7" w14:textId="2D5D2A80">
      <w:pPr>
        <w:pStyle w:val="ListParagraph"/>
        <w:numPr>
          <w:ilvl w:val="0"/>
          <w:numId w:val="1"/>
        </w:numPr>
        <w:tabs>
          <w:tab w:val="left" w:leader="none" w:pos="720"/>
          <w:tab w:val="right" w:leader="none" w:pos="10773"/>
        </w:tabs>
        <w:spacing w:before="0" w:beforeAutospacing="off" w:after="0" w:afterAutospacing="off" w:line="259" w:lineRule="auto"/>
        <w:ind w:right="-2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US"/>
        </w:rPr>
      </w:pPr>
      <w:r w:rsidRPr="379DD1D4" w:rsidR="2722F3E6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US"/>
        </w:rPr>
        <w:t xml:space="preserve">Checked delivery vehicle and performed </w:t>
      </w:r>
      <w:r w:rsidRPr="379DD1D4" w:rsidR="00329E98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US"/>
        </w:rPr>
        <w:t xml:space="preserve">general upkeep </w:t>
      </w:r>
      <w:r w:rsidRPr="379DD1D4" w:rsidR="2722F3E6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US"/>
        </w:rPr>
        <w:t xml:space="preserve">as </w:t>
      </w:r>
      <w:r w:rsidRPr="379DD1D4" w:rsidR="2722F3E6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US"/>
        </w:rPr>
        <w:t>required</w:t>
      </w:r>
      <w:r w:rsidRPr="379DD1D4" w:rsidR="2722F3E6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US"/>
        </w:rPr>
        <w:t>.</w:t>
      </w:r>
    </w:p>
    <w:p w:rsidR="3E81F573" w:rsidP="379DD1D4" w:rsidRDefault="3E81F573" w14:paraId="2908927F" w14:textId="74058235">
      <w:pPr>
        <w:pStyle w:val="Normal"/>
        <w:spacing w:before="240" w:beforeAutospacing="off" w:after="240" w:afterAutospacing="off" w:line="259" w:lineRule="auto"/>
        <w:ind w:left="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CA"/>
        </w:rPr>
      </w:pPr>
      <w:r w:rsidRPr="379DD1D4" w:rsidR="2DA4B43F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2060"/>
          <w:sz w:val="26"/>
          <w:szCs w:val="26"/>
          <w:lang w:val="en-CA"/>
        </w:rPr>
        <w:t xml:space="preserve">Postal Clerk   </w:t>
      </w:r>
      <w:r w:rsidRPr="379DD1D4" w:rsidR="1665669E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2060"/>
          <w:sz w:val="26"/>
          <w:szCs w:val="26"/>
          <w:lang w:val="en-CA"/>
        </w:rPr>
        <w:t xml:space="preserve">                                                                                                          </w:t>
      </w:r>
      <w:r w:rsidRPr="379DD1D4" w:rsidR="3E81F57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2060"/>
          <w:sz w:val="26"/>
          <w:szCs w:val="26"/>
          <w:lang w:val="en-CA"/>
        </w:rPr>
        <w:t xml:space="preserve">Start date – End date                                                                                                       </w:t>
      </w:r>
      <w:r w:rsidRPr="379DD1D4" w:rsidR="11757A76">
        <w:rPr>
          <w:rFonts w:ascii="Georgia" w:hAnsi="Georgia" w:eastAsia="Georgia" w:cs="Georgia"/>
          <w:b w:val="0"/>
          <w:bCs w:val="0"/>
          <w:i w:val="1"/>
          <w:iCs w:val="1"/>
          <w:caps w:val="0"/>
          <w:smallCaps w:val="0"/>
          <w:noProof w:val="0"/>
          <w:color w:val="002060"/>
          <w:sz w:val="26"/>
          <w:szCs w:val="26"/>
          <w:lang w:val="en-CA"/>
        </w:rPr>
        <w:t>Post Office</w:t>
      </w:r>
      <w:r w:rsidRPr="379DD1D4" w:rsidR="23A10A8D">
        <w:rPr>
          <w:rFonts w:ascii="Georgia" w:hAnsi="Georgia" w:eastAsia="Georgia" w:cs="Georgia"/>
          <w:b w:val="0"/>
          <w:bCs w:val="0"/>
          <w:i w:val="1"/>
          <w:iCs w:val="1"/>
          <w:caps w:val="0"/>
          <w:smallCaps w:val="0"/>
          <w:noProof w:val="0"/>
          <w:color w:val="002060"/>
          <w:sz w:val="26"/>
          <w:szCs w:val="26"/>
          <w:lang w:val="en-CA"/>
        </w:rPr>
        <w:t>,</w:t>
      </w:r>
      <w:r w:rsidRPr="379DD1D4" w:rsidR="3E81F573">
        <w:rPr>
          <w:rFonts w:ascii="Georgia" w:hAnsi="Georgia" w:eastAsia="Georgia" w:cs="Georgia"/>
          <w:b w:val="0"/>
          <w:bCs w:val="0"/>
          <w:i w:val="1"/>
          <w:iCs w:val="1"/>
          <w:caps w:val="0"/>
          <w:smallCaps w:val="0"/>
          <w:noProof w:val="0"/>
          <w:color w:val="002060"/>
          <w:sz w:val="24"/>
          <w:szCs w:val="24"/>
          <w:lang w:val="en-CA"/>
        </w:rPr>
        <w:t xml:space="preserve"> City</w:t>
      </w:r>
    </w:p>
    <w:p w:rsidR="191EC842" w:rsidP="379DD1D4" w:rsidRDefault="191EC842" w14:paraId="641FDFFB" w14:textId="624CDD0A">
      <w:pPr>
        <w:pStyle w:val="ListParagraph"/>
        <w:numPr>
          <w:ilvl w:val="0"/>
          <w:numId w:val="1"/>
        </w:numPr>
        <w:suppressLineNumbers w:val="0"/>
        <w:tabs>
          <w:tab w:val="left" w:leader="none" w:pos="720"/>
          <w:tab w:val="right" w:leader="none" w:pos="10773"/>
        </w:tabs>
        <w:bidi w:val="0"/>
        <w:spacing w:before="0" w:beforeAutospacing="off" w:after="0" w:afterAutospacing="off" w:line="259" w:lineRule="auto"/>
        <w:ind w:left="720" w:right="-20" w:hanging="360"/>
        <w:jc w:val="left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CA"/>
        </w:rPr>
      </w:pPr>
      <w:r w:rsidRPr="379DD1D4" w:rsidR="191EC842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CA"/>
        </w:rPr>
        <w:t xml:space="preserve">Provide exceptional customer service by answering questions and resolving customer issues in a courteous and professional manner. </w:t>
      </w:r>
    </w:p>
    <w:p w:rsidR="191EC842" w:rsidP="379DD1D4" w:rsidRDefault="191EC842" w14:paraId="07BC676E" w14:textId="3A26D282">
      <w:pPr>
        <w:pStyle w:val="ListParagraph"/>
        <w:numPr>
          <w:ilvl w:val="0"/>
          <w:numId w:val="1"/>
        </w:numPr>
        <w:suppressLineNumbers w:val="0"/>
        <w:tabs>
          <w:tab w:val="left" w:leader="none" w:pos="720"/>
          <w:tab w:val="right" w:leader="none" w:pos="10773"/>
        </w:tabs>
        <w:bidi w:val="0"/>
        <w:spacing w:before="0" w:beforeAutospacing="off" w:after="0" w:afterAutospacing="off" w:line="259" w:lineRule="auto"/>
        <w:ind w:left="720" w:right="-20" w:hanging="360"/>
        <w:jc w:val="left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CA"/>
        </w:rPr>
      </w:pPr>
      <w:r w:rsidRPr="379DD1D4" w:rsidR="191EC842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CA"/>
        </w:rPr>
        <w:t>Perform</w:t>
      </w:r>
      <w:r w:rsidRPr="379DD1D4" w:rsidR="191EC842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CA"/>
        </w:rPr>
        <w:t xml:space="preserve"> administrative tasks such as managing delivery records and updating customer databases</w:t>
      </w:r>
      <w:r w:rsidRPr="379DD1D4" w:rsidR="191EC842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CA"/>
        </w:rPr>
        <w:t xml:space="preserve">.  </w:t>
      </w:r>
    </w:p>
    <w:p w:rsidR="191EC842" w:rsidP="379DD1D4" w:rsidRDefault="191EC842" w14:paraId="4CC8FF7A" w14:textId="21BD0484">
      <w:pPr>
        <w:pStyle w:val="ListParagraph"/>
        <w:numPr>
          <w:ilvl w:val="0"/>
          <w:numId w:val="1"/>
        </w:numPr>
        <w:suppressLineNumbers w:val="0"/>
        <w:tabs>
          <w:tab w:val="left" w:leader="none" w:pos="720"/>
          <w:tab w:val="right" w:leader="none" w:pos="10773"/>
        </w:tabs>
        <w:bidi w:val="0"/>
        <w:spacing w:before="0" w:beforeAutospacing="off" w:after="0" w:afterAutospacing="off" w:line="259" w:lineRule="auto"/>
        <w:ind w:left="720" w:right="-20" w:hanging="360"/>
        <w:jc w:val="left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CA"/>
        </w:rPr>
      </w:pPr>
      <w:r w:rsidRPr="379DD1D4" w:rsidR="191EC842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CA"/>
        </w:rPr>
        <w:t>Training</w:t>
      </w:r>
      <w:r w:rsidRPr="379DD1D4" w:rsidR="191EC842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CA"/>
        </w:rPr>
        <w:t xml:space="preserve"> and mentoring new factors, sharing best </w:t>
      </w:r>
      <w:r w:rsidRPr="379DD1D4" w:rsidR="191EC842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CA"/>
        </w:rPr>
        <w:t>practice</w:t>
      </w:r>
      <w:r w:rsidRPr="379DD1D4" w:rsidR="191EC842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CA"/>
        </w:rPr>
        <w:t xml:space="preserve"> and ensuring their effective integration into the team.</w:t>
      </w:r>
    </w:p>
    <w:p w:rsidR="75C21E99" w:rsidP="75C21E99" w:rsidRDefault="75C21E99" w14:paraId="74F74FCF" w14:textId="3D52DE0F">
      <w:pPr>
        <w:pStyle w:val="Normal"/>
        <w:suppressLineNumbers w:val="0"/>
        <w:tabs>
          <w:tab w:val="left" w:leader="none" w:pos="720"/>
          <w:tab w:val="right" w:leader="none" w:pos="10773"/>
        </w:tabs>
        <w:bidi w:val="0"/>
        <w:spacing w:before="0" w:beforeAutospacing="off" w:after="0" w:afterAutospacing="off" w:line="259" w:lineRule="auto"/>
        <w:ind w:left="0" w:right="-20" w:hanging="0"/>
        <w:jc w:val="left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CA"/>
        </w:rPr>
      </w:pPr>
    </w:p>
    <w:p w:rsidR="3D0A2AD6" w:rsidP="75C21E99" w:rsidRDefault="3D0A2AD6" w14:paraId="7A3E6CDE" w14:textId="0183E798">
      <w:pPr>
        <w:pStyle w:val="Normal"/>
        <w:suppressLineNumbers w:val="0"/>
        <w:tabs>
          <w:tab w:val="left" w:leader="none" w:pos="720"/>
          <w:tab w:val="right" w:leader="none" w:pos="10773"/>
        </w:tabs>
        <w:bidi w:val="0"/>
        <w:spacing w:before="0" w:beforeAutospacing="off" w:after="0" w:afterAutospacing="off" w:line="259" w:lineRule="auto"/>
        <w:ind w:left="0" w:right="-20" w:hanging="0"/>
        <w:jc w:val="left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CA"/>
        </w:rPr>
      </w:pPr>
    </w:p>
    <w:p xmlns:wp14="http://schemas.microsoft.com/office/word/2010/wordml" w:rsidP="185701FB" wp14:paraId="02758C5C" wp14:textId="5263E99D">
      <w:pPr>
        <w:tabs>
          <w:tab w:val="center" w:leader="none" w:pos="5400"/>
          <w:tab w:val="left" w:leader="none" w:pos="8979"/>
        </w:tabs>
        <w:ind w:left="-20" w:right="-20"/>
        <w:jc w:val="center"/>
        <w:rPr>
          <w:rFonts w:ascii="Constantia" w:hAnsi="Constantia" w:eastAsia="Constantia" w:cs="Constantia"/>
          <w:b w:val="1"/>
          <w:bCs w:val="1"/>
          <w:smallCaps w:val="1"/>
          <w:noProof w:val="0"/>
          <w:color w:val="002060"/>
          <w:sz w:val="32"/>
          <w:szCs w:val="32"/>
          <w:u w:val="single"/>
          <w:lang w:val="en-CA"/>
        </w:rPr>
      </w:pPr>
      <w:r w:rsidRPr="53BE9A91" w:rsidR="5B77389B">
        <w:rPr>
          <w:rFonts w:ascii="Constantia" w:hAnsi="Constantia" w:eastAsia="Constantia" w:cs="Constantia"/>
          <w:b w:val="1"/>
          <w:bCs w:val="1"/>
          <w:smallCaps w:val="1"/>
          <w:noProof w:val="0"/>
          <w:color w:val="002060"/>
          <w:sz w:val="32"/>
          <w:szCs w:val="32"/>
          <w:u w:val="single"/>
          <w:lang w:val="en-CA"/>
        </w:rPr>
        <w:t xml:space="preserve">Training – Academic </w:t>
      </w:r>
      <w:r w:rsidRPr="53BE9A91" w:rsidR="5B77389B">
        <w:rPr>
          <w:rFonts w:ascii="Constantia" w:hAnsi="Constantia" w:eastAsia="Constantia" w:cs="Constantia"/>
          <w:b w:val="1"/>
          <w:bCs w:val="1"/>
          <w:smallCaps w:val="1"/>
          <w:noProof w:val="0"/>
          <w:color w:val="002060"/>
          <w:sz w:val="32"/>
          <w:szCs w:val="32"/>
          <w:u w:val="single"/>
          <w:lang w:val="en-CA"/>
        </w:rPr>
        <w:t>Career</w:t>
      </w:r>
    </w:p>
    <w:p w:rsidR="53F68A52" w:rsidP="379DD1D4" w:rsidRDefault="53F68A52" w14:paraId="211A132D" w14:textId="50503014">
      <w:pPr>
        <w:spacing w:before="0" w:beforeAutospacing="off" w:after="0" w:afterAutospacing="off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CA"/>
        </w:rPr>
      </w:pPr>
      <w:r w:rsidRPr="379DD1D4" w:rsidR="0B95DC54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2060"/>
          <w:sz w:val="28"/>
          <w:szCs w:val="28"/>
          <w:lang w:val="en-CA"/>
        </w:rPr>
        <w:t xml:space="preserve">Certificate in Logistics and Distribution </w:t>
      </w:r>
      <w:r w:rsidRPr="379DD1D4" w:rsidR="53F68A52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2060"/>
          <w:sz w:val="26"/>
          <w:szCs w:val="26"/>
          <w:lang w:val="en-CA"/>
        </w:rPr>
        <w:t xml:space="preserve">                                    </w:t>
      </w:r>
      <w:r w:rsidRPr="379DD1D4" w:rsidR="414CF8BE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2060"/>
          <w:sz w:val="26"/>
          <w:szCs w:val="26"/>
          <w:lang w:val="en-CA"/>
        </w:rPr>
        <w:t xml:space="preserve">            </w:t>
      </w:r>
      <w:r w:rsidRPr="379DD1D4" w:rsidR="53F68A52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CA"/>
        </w:rPr>
        <w:t>Year completed</w:t>
      </w:r>
      <w:r>
        <w:tab/>
      </w:r>
    </w:p>
    <w:p w:rsidR="53F68A52" w:rsidP="53BE9A91" w:rsidRDefault="53F68A52" w14:paraId="45354396" w14:textId="00430BFC">
      <w:pPr>
        <w:tabs>
          <w:tab w:val="right" w:leader="none" w:pos="10773"/>
        </w:tabs>
        <w:spacing w:before="0" w:beforeAutospacing="off" w:after="0" w:afterAutospacing="off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CA"/>
        </w:rPr>
      </w:pPr>
      <w:r w:rsidRPr="53BE9A91" w:rsidR="53F68A52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CA"/>
        </w:rPr>
        <w:t>Name of school</w:t>
      </w:r>
    </w:p>
    <w:p w:rsidR="53BE9A91" w:rsidP="53BE9A91" w:rsidRDefault="53BE9A91" w14:paraId="775E893E" w14:textId="6F121D8F">
      <w:pPr>
        <w:spacing w:before="0" w:beforeAutospacing="off" w:after="0" w:afterAutospacing="off"/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2060"/>
          <w:sz w:val="28"/>
          <w:szCs w:val="28"/>
          <w:lang w:val="en-CA"/>
        </w:rPr>
      </w:pPr>
    </w:p>
    <w:p w:rsidR="0FE35C44" w:rsidP="7713AE0F" w:rsidRDefault="0FE35C44" w14:paraId="5C8292BA" w14:textId="2B2A5378">
      <w:pPr>
        <w:spacing w:before="0" w:beforeAutospacing="off" w:after="0" w:afterAutospacing="off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2060"/>
          <w:sz w:val="26"/>
          <w:szCs w:val="26"/>
          <w:lang w:val="en-CA"/>
        </w:rPr>
      </w:pPr>
      <w:r w:rsidRPr="7713AE0F" w:rsidR="0FE35C44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2060"/>
          <w:sz w:val="28"/>
          <w:szCs w:val="28"/>
          <w:lang w:val="en-CA"/>
        </w:rPr>
        <w:t>High School Diploma</w:t>
      </w:r>
      <w:r w:rsidRPr="7713AE0F" w:rsidR="0FE35C44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2060"/>
          <w:sz w:val="26"/>
          <w:szCs w:val="26"/>
          <w:lang w:val="en-CA"/>
        </w:rPr>
        <w:t xml:space="preserve">                                                                     </w:t>
      </w:r>
    </w:p>
    <w:p w:rsidR="0FE35C44" w:rsidP="185701FB" w:rsidRDefault="0FE35C44" w14:paraId="00306F5E" w14:textId="4EC31511">
      <w:pPr>
        <w:tabs>
          <w:tab w:val="right" w:leader="none" w:pos="10773"/>
        </w:tabs>
        <w:spacing w:before="0" w:beforeAutospacing="off" w:after="0" w:afterAutospacing="off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CA"/>
        </w:rPr>
      </w:pPr>
      <w:r w:rsidRPr="185701FB" w:rsidR="0FE35C4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CA"/>
        </w:rPr>
        <w:t>Year completed</w:t>
      </w:r>
      <w:r>
        <w:tab/>
      </w:r>
    </w:p>
    <w:p w:rsidR="0FE35C44" w:rsidP="185701FB" w:rsidRDefault="0FE35C44" w14:paraId="5E6A8FF3" w14:textId="00430BFC">
      <w:pPr>
        <w:tabs>
          <w:tab w:val="right" w:leader="none" w:pos="10773"/>
        </w:tabs>
        <w:spacing w:before="0" w:beforeAutospacing="off" w:after="0" w:afterAutospacing="off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CA"/>
        </w:rPr>
      </w:pPr>
      <w:r w:rsidRPr="185701FB" w:rsidR="0FE35C4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CA"/>
        </w:rPr>
        <w:t>Name of school</w:t>
      </w:r>
    </w:p>
    <w:p xmlns:wp14="http://schemas.microsoft.com/office/word/2010/wordml" w:rsidP="185701FB" wp14:paraId="5D1F085B" wp14:textId="47A556AC">
      <w:pPr>
        <w:ind w:left="-20" w:right="-20"/>
        <w:jc w:val="center"/>
        <w:rPr>
          <w:rFonts w:ascii="Constantia" w:hAnsi="Constantia" w:eastAsia="Constantia" w:cs="Constantia"/>
          <w:b w:val="1"/>
          <w:bCs w:val="1"/>
          <w:smallCaps w:val="1"/>
          <w:strike w:val="0"/>
          <w:dstrike w:val="0"/>
          <w:noProof w:val="0"/>
          <w:color w:val="002060"/>
          <w:sz w:val="32"/>
          <w:szCs w:val="32"/>
          <w:u w:val="none"/>
          <w:lang w:val="en-CA"/>
        </w:rPr>
      </w:pPr>
      <w:r w:rsidRPr="185701FB" w:rsidR="7ACC97A3">
        <w:rPr>
          <w:rFonts w:ascii="Constantia" w:hAnsi="Constantia" w:eastAsia="Constantia" w:cs="Constantia"/>
          <w:b w:val="1"/>
          <w:bCs w:val="1"/>
          <w:smallCaps w:val="1"/>
          <w:strike w:val="0"/>
          <w:dstrike w:val="0"/>
          <w:noProof w:val="0"/>
          <w:color w:val="002060"/>
          <w:sz w:val="32"/>
          <w:szCs w:val="32"/>
          <w:u w:val="none"/>
          <w:lang w:val="en-CA"/>
        </w:rPr>
        <w:t xml:space="preserve"> </w:t>
      </w:r>
    </w:p>
    <w:p xmlns:wp14="http://schemas.microsoft.com/office/word/2010/wordml" w:rsidP="185701FB" wp14:paraId="1D2E8380" wp14:textId="008E6C0E">
      <w:pPr>
        <w:pStyle w:val="Normal"/>
        <w:ind w:left="-20" w:right="-20"/>
        <w:jc w:val="center"/>
        <w:rPr>
          <w:rFonts w:ascii="Constantia" w:hAnsi="Constantia" w:eastAsia="Constantia" w:cs="Constantia"/>
          <w:b w:val="1"/>
          <w:bCs w:val="1"/>
          <w:smallCaps w:val="1"/>
          <w:noProof w:val="0"/>
          <w:color w:val="002060"/>
          <w:sz w:val="32"/>
          <w:szCs w:val="32"/>
          <w:u w:val="single"/>
          <w:lang w:val="en-CA"/>
        </w:rPr>
      </w:pPr>
      <w:r w:rsidRPr="379DD1D4" w:rsidR="233D9580">
        <w:rPr>
          <w:rFonts w:ascii="Constantia" w:hAnsi="Constantia" w:eastAsia="Constantia" w:cs="Constantia"/>
          <w:b w:val="1"/>
          <w:bCs w:val="1"/>
          <w:smallCaps w:val="1"/>
          <w:noProof w:val="0"/>
          <w:color w:val="002060"/>
          <w:sz w:val="32"/>
          <w:szCs w:val="32"/>
          <w:u w:val="single"/>
          <w:lang w:val="en-CA"/>
        </w:rPr>
        <w:t>Technical</w:t>
      </w:r>
      <w:r w:rsidRPr="379DD1D4" w:rsidR="233D9580">
        <w:rPr>
          <w:rFonts w:ascii="Constantia" w:hAnsi="Constantia" w:eastAsia="Constantia" w:cs="Constantia"/>
          <w:b w:val="1"/>
          <w:bCs w:val="1"/>
          <w:smallCaps w:val="1"/>
          <w:noProof w:val="0"/>
          <w:color w:val="002060"/>
          <w:sz w:val="32"/>
          <w:szCs w:val="32"/>
          <w:u w:val="single"/>
          <w:lang w:val="en-CA"/>
        </w:rPr>
        <w:t xml:space="preserve"> </w:t>
      </w:r>
      <w:r w:rsidRPr="379DD1D4" w:rsidR="233D9580">
        <w:rPr>
          <w:rFonts w:ascii="Constantia" w:hAnsi="Constantia" w:eastAsia="Constantia" w:cs="Constantia"/>
          <w:b w:val="1"/>
          <w:bCs w:val="1"/>
          <w:smallCaps w:val="1"/>
          <w:noProof w:val="0"/>
          <w:color w:val="002060"/>
          <w:sz w:val="32"/>
          <w:szCs w:val="32"/>
          <w:u w:val="single"/>
          <w:lang w:val="en-CA"/>
        </w:rPr>
        <w:t>skills</w:t>
      </w:r>
    </w:p>
    <w:p w:rsidR="42B17C86" w:rsidP="379DD1D4" w:rsidRDefault="42B17C86" w14:paraId="2F83B47F" w14:textId="0C4B4B54">
      <w:pPr>
        <w:pStyle w:val="ListParagraph"/>
        <w:numPr>
          <w:ilvl w:val="0"/>
          <w:numId w:val="1"/>
        </w:numPr>
        <w:suppressLineNumbers w:val="0"/>
        <w:tabs>
          <w:tab w:val="left" w:leader="none" w:pos="720"/>
        </w:tabs>
        <w:bidi w:val="0"/>
        <w:spacing w:before="0" w:beforeAutospacing="off" w:after="0" w:afterAutospacing="off" w:line="259" w:lineRule="auto"/>
        <w:ind w:left="-20" w:right="-20" w:hanging="360"/>
        <w:jc w:val="left"/>
        <w:rPr>
          <w:rFonts w:ascii="Georgia" w:hAnsi="Georgia" w:eastAsia="Georgia" w:cs="Georgia"/>
          <w:noProof w:val="0"/>
          <w:color w:val="002060"/>
          <w:sz w:val="24"/>
          <w:szCs w:val="24"/>
          <w:lang w:val="en-CA"/>
        </w:rPr>
      </w:pPr>
      <w:r w:rsidRPr="379DD1D4" w:rsidR="42B17C86">
        <w:rPr>
          <w:rFonts w:ascii="Georgia" w:hAnsi="Georgia" w:eastAsia="Georgia" w:cs="Georgia"/>
          <w:noProof w:val="0"/>
          <w:color w:val="002060"/>
          <w:sz w:val="24"/>
          <w:szCs w:val="24"/>
          <w:lang w:val="en-CA"/>
        </w:rPr>
        <w:t>Expertise</w:t>
      </w:r>
      <w:r w:rsidRPr="379DD1D4" w:rsidR="42B17C86">
        <w:rPr>
          <w:rFonts w:ascii="Georgia" w:hAnsi="Georgia" w:eastAsia="Georgia" w:cs="Georgia"/>
          <w:noProof w:val="0"/>
          <w:color w:val="002060"/>
          <w:sz w:val="24"/>
          <w:szCs w:val="24"/>
          <w:lang w:val="en-CA"/>
        </w:rPr>
        <w:t xml:space="preserve"> in managing distribution rounds, ensuring efficient and </w:t>
      </w:r>
      <w:r w:rsidRPr="379DD1D4" w:rsidR="42B17C86">
        <w:rPr>
          <w:rFonts w:ascii="Georgia" w:hAnsi="Georgia" w:eastAsia="Georgia" w:cs="Georgia"/>
          <w:noProof w:val="0"/>
          <w:color w:val="002060"/>
          <w:sz w:val="24"/>
          <w:szCs w:val="24"/>
          <w:lang w:val="en-CA"/>
        </w:rPr>
        <w:t>timely</w:t>
      </w:r>
      <w:r w:rsidRPr="379DD1D4" w:rsidR="42B17C86">
        <w:rPr>
          <w:rFonts w:ascii="Georgia" w:hAnsi="Georgia" w:eastAsia="Georgia" w:cs="Georgia"/>
          <w:noProof w:val="0"/>
          <w:color w:val="002060"/>
          <w:sz w:val="24"/>
          <w:szCs w:val="24"/>
          <w:lang w:val="en-CA"/>
        </w:rPr>
        <w:t xml:space="preserve"> delivery of mail and parcels.</w:t>
      </w:r>
    </w:p>
    <w:p w:rsidR="42B17C86" w:rsidP="379DD1D4" w:rsidRDefault="42B17C86" w14:paraId="41F2CED3" w14:textId="5D68AFBB">
      <w:pPr>
        <w:pStyle w:val="ListParagraph"/>
        <w:numPr>
          <w:ilvl w:val="0"/>
          <w:numId w:val="1"/>
        </w:numPr>
        <w:suppressLineNumbers w:val="0"/>
        <w:tabs>
          <w:tab w:val="left" w:leader="none" w:pos="720"/>
        </w:tabs>
        <w:bidi w:val="0"/>
        <w:spacing w:before="0" w:beforeAutospacing="off" w:after="0" w:afterAutospacing="off" w:line="259" w:lineRule="auto"/>
        <w:ind w:left="-20" w:right="-20" w:hanging="360"/>
        <w:jc w:val="left"/>
        <w:rPr>
          <w:rFonts w:ascii="Georgia" w:hAnsi="Georgia" w:eastAsia="Georgia" w:cs="Georgia"/>
          <w:noProof w:val="0"/>
          <w:color w:val="002060"/>
          <w:sz w:val="24"/>
          <w:szCs w:val="24"/>
          <w:lang w:val="en-CA"/>
        </w:rPr>
      </w:pPr>
      <w:r w:rsidRPr="379DD1D4" w:rsidR="42B17C86">
        <w:rPr>
          <w:rFonts w:ascii="Georgia" w:hAnsi="Georgia" w:eastAsia="Georgia" w:cs="Georgia"/>
          <w:noProof w:val="0"/>
          <w:color w:val="002060"/>
          <w:sz w:val="24"/>
          <w:szCs w:val="24"/>
          <w:lang w:val="en-CA"/>
        </w:rPr>
        <w:t>Excellent communication and interpersonal skills, creating a collaborative and professional working environment.</w:t>
      </w:r>
    </w:p>
    <w:p w:rsidR="42B17C86" w:rsidP="379DD1D4" w:rsidRDefault="42B17C86" w14:paraId="0FA1D0D6" w14:textId="5E10609B">
      <w:pPr>
        <w:pStyle w:val="ListParagraph"/>
        <w:numPr>
          <w:ilvl w:val="0"/>
          <w:numId w:val="1"/>
        </w:numPr>
        <w:suppressLineNumbers w:val="0"/>
        <w:tabs>
          <w:tab w:val="left" w:leader="none" w:pos="720"/>
        </w:tabs>
        <w:bidi w:val="0"/>
        <w:spacing w:before="0" w:beforeAutospacing="off" w:after="0" w:afterAutospacing="off" w:line="259" w:lineRule="auto"/>
        <w:ind w:left="-20" w:right="-20" w:hanging="360"/>
        <w:jc w:val="left"/>
        <w:rPr>
          <w:rFonts w:ascii="Georgia" w:hAnsi="Georgia" w:eastAsia="Georgia" w:cs="Georgia"/>
          <w:noProof w:val="0"/>
          <w:color w:val="002060"/>
          <w:sz w:val="24"/>
          <w:szCs w:val="24"/>
          <w:lang w:val="en-CA"/>
        </w:rPr>
      </w:pPr>
      <w:r w:rsidRPr="379DD1D4" w:rsidR="42B17C86">
        <w:rPr>
          <w:rFonts w:ascii="Georgia" w:hAnsi="Georgia" w:eastAsia="Georgia" w:cs="Georgia"/>
          <w:noProof w:val="0"/>
          <w:color w:val="002060"/>
          <w:sz w:val="24"/>
          <w:szCs w:val="24"/>
          <w:lang w:val="en-CA"/>
        </w:rPr>
        <w:t>Able to solve problems quickly and respond to emergencies, using effective problem-solving techniques.</w:t>
      </w:r>
    </w:p>
    <w:p w:rsidR="42B17C86" w:rsidP="379DD1D4" w:rsidRDefault="42B17C86" w14:paraId="7CFF2F59" w14:textId="48012DD5">
      <w:pPr>
        <w:pStyle w:val="ListParagraph"/>
        <w:numPr>
          <w:ilvl w:val="0"/>
          <w:numId w:val="1"/>
        </w:numPr>
        <w:suppressLineNumbers w:val="0"/>
        <w:tabs>
          <w:tab w:val="left" w:leader="none" w:pos="720"/>
        </w:tabs>
        <w:bidi w:val="0"/>
        <w:spacing w:before="0" w:beforeAutospacing="off" w:after="0" w:afterAutospacing="off" w:line="259" w:lineRule="auto"/>
        <w:ind w:left="-20" w:right="-20" w:hanging="360"/>
        <w:jc w:val="left"/>
        <w:rPr>
          <w:rFonts w:ascii="Georgia" w:hAnsi="Georgia" w:eastAsia="Georgia" w:cs="Georgia"/>
          <w:noProof w:val="0"/>
          <w:color w:val="002060"/>
          <w:sz w:val="24"/>
          <w:szCs w:val="24"/>
          <w:lang w:val="en-CA"/>
        </w:rPr>
      </w:pPr>
      <w:r w:rsidRPr="379DD1D4" w:rsidR="42B17C86">
        <w:rPr>
          <w:rFonts w:ascii="Georgia" w:hAnsi="Georgia" w:eastAsia="Georgia" w:cs="Georgia"/>
          <w:noProof w:val="0"/>
          <w:color w:val="002060"/>
          <w:sz w:val="24"/>
          <w:szCs w:val="24"/>
          <w:lang w:val="en-CA"/>
        </w:rPr>
        <w:t>Strong time management and organisational skills to effectively plan and execute distribution tasks.</w:t>
      </w:r>
    </w:p>
    <w:p w:rsidR="42B17C86" w:rsidP="379DD1D4" w:rsidRDefault="42B17C86" w14:paraId="51C6C28D" w14:textId="2A310BDE">
      <w:pPr>
        <w:pStyle w:val="ListParagraph"/>
        <w:numPr>
          <w:ilvl w:val="0"/>
          <w:numId w:val="1"/>
        </w:numPr>
        <w:suppressLineNumbers w:val="0"/>
        <w:tabs>
          <w:tab w:val="left" w:leader="none" w:pos="720"/>
        </w:tabs>
        <w:bidi w:val="0"/>
        <w:spacing w:before="0" w:beforeAutospacing="off" w:after="0" w:afterAutospacing="off" w:line="259" w:lineRule="auto"/>
        <w:ind w:left="-20" w:right="-20" w:hanging="360"/>
        <w:jc w:val="left"/>
        <w:rPr>
          <w:rFonts w:ascii="Georgia" w:hAnsi="Georgia" w:eastAsia="Georgia" w:cs="Georgia"/>
          <w:noProof w:val="0"/>
          <w:color w:val="002060"/>
          <w:sz w:val="24"/>
          <w:szCs w:val="24"/>
          <w:lang w:val="en-CA"/>
        </w:rPr>
      </w:pPr>
      <w:r w:rsidRPr="379DD1D4" w:rsidR="42B17C86">
        <w:rPr>
          <w:rFonts w:ascii="Georgia" w:hAnsi="Georgia" w:eastAsia="Georgia" w:cs="Georgia"/>
          <w:noProof w:val="0"/>
          <w:color w:val="002060"/>
          <w:sz w:val="24"/>
          <w:szCs w:val="24"/>
          <w:lang w:val="en-CA"/>
        </w:rPr>
        <w:t>Thorough knowledge of postal security procedures and quality of service standards.</w:t>
      </w:r>
    </w:p>
    <w:p w:rsidR="3E1C399A" w:rsidP="3E1C399A" w:rsidRDefault="3E1C399A" w14:paraId="0791E40F" w14:textId="51B03156">
      <w:pPr>
        <w:pStyle w:val="ListParagraph"/>
        <w:suppressLineNumbers w:val="0"/>
        <w:tabs>
          <w:tab w:val="left" w:leader="none" w:pos="720"/>
        </w:tabs>
        <w:bidi w:val="0"/>
        <w:spacing w:before="0" w:beforeAutospacing="off" w:after="0" w:afterAutospacing="off" w:line="259" w:lineRule="auto"/>
        <w:ind w:left="-20" w:right="-20" w:hanging="0"/>
        <w:jc w:val="center"/>
        <w:rPr>
          <w:rFonts w:ascii="Constantia" w:hAnsi="Constantia" w:eastAsia="Constantia" w:cs="Constantia"/>
          <w:b w:val="1"/>
          <w:bCs w:val="1"/>
          <w:smallCaps w:val="1"/>
          <w:noProof w:val="0"/>
          <w:color w:val="002060"/>
          <w:sz w:val="32"/>
          <w:szCs w:val="32"/>
          <w:u w:val="single"/>
          <w:lang w:val="en-CA"/>
        </w:rPr>
      </w:pPr>
    </w:p>
    <w:p xmlns:wp14="http://schemas.microsoft.com/office/word/2010/wordml" w:rsidP="75C21E99" wp14:paraId="6D22E847" wp14:textId="10B50173">
      <w:pPr>
        <w:pStyle w:val="ListParagraph"/>
        <w:suppressLineNumbers w:val="0"/>
        <w:tabs>
          <w:tab w:val="left" w:leader="none" w:pos="720"/>
        </w:tabs>
        <w:bidi w:val="0"/>
        <w:spacing w:before="0" w:beforeAutospacing="off" w:after="0" w:afterAutospacing="off" w:line="259" w:lineRule="auto"/>
        <w:ind w:left="-20" w:right="-20" w:hanging="0"/>
        <w:jc w:val="center"/>
        <w:rPr>
          <w:rFonts w:ascii="Constantia" w:hAnsi="Constantia" w:eastAsia="Constantia" w:cs="Constantia"/>
          <w:b w:val="1"/>
          <w:bCs w:val="1"/>
          <w:smallCaps w:val="1"/>
          <w:noProof w:val="0"/>
          <w:color w:val="002060"/>
          <w:sz w:val="32"/>
          <w:szCs w:val="32"/>
          <w:u w:val="single"/>
          <w:lang w:val="en-CA"/>
        </w:rPr>
      </w:pPr>
      <w:r w:rsidRPr="379DD1D4" w:rsidR="60E3A3D5">
        <w:rPr>
          <w:rFonts w:ascii="Constantia" w:hAnsi="Constantia" w:eastAsia="Constantia" w:cs="Constantia"/>
          <w:b w:val="1"/>
          <w:bCs w:val="1"/>
          <w:smallCaps w:val="1"/>
          <w:noProof w:val="0"/>
          <w:color w:val="002060"/>
          <w:sz w:val="32"/>
          <w:szCs w:val="32"/>
          <w:u w:val="single"/>
          <w:lang w:val="en-CA"/>
        </w:rPr>
        <w:t>Other</w:t>
      </w:r>
      <w:r w:rsidRPr="379DD1D4" w:rsidR="60E3A3D5">
        <w:rPr>
          <w:rFonts w:ascii="Constantia" w:hAnsi="Constantia" w:eastAsia="Constantia" w:cs="Constantia"/>
          <w:b w:val="1"/>
          <w:bCs w:val="1"/>
          <w:smallCaps w:val="1"/>
          <w:noProof w:val="0"/>
          <w:color w:val="002060"/>
          <w:sz w:val="32"/>
          <w:szCs w:val="32"/>
          <w:u w:val="single"/>
          <w:lang w:val="en-CA"/>
        </w:rPr>
        <w:t xml:space="preserve"> Areas of </w:t>
      </w:r>
      <w:r w:rsidRPr="379DD1D4" w:rsidR="60E3A3D5">
        <w:rPr>
          <w:rFonts w:ascii="Constantia" w:hAnsi="Constantia" w:eastAsia="Constantia" w:cs="Constantia"/>
          <w:b w:val="1"/>
          <w:bCs w:val="1"/>
          <w:smallCaps w:val="1"/>
          <w:noProof w:val="0"/>
          <w:color w:val="002060"/>
          <w:sz w:val="32"/>
          <w:szCs w:val="32"/>
          <w:u w:val="single"/>
          <w:lang w:val="en-CA"/>
        </w:rPr>
        <w:t>Interest</w:t>
      </w:r>
    </w:p>
    <w:p w:rsidR="76A41696" w:rsidP="379DD1D4" w:rsidRDefault="76A41696" w14:paraId="35824A0E" w14:textId="07D0B669">
      <w:pPr>
        <w:pStyle w:val="Normal"/>
        <w:ind w:left="-20" w:right="-20"/>
        <w:rPr>
          <w:rFonts w:ascii="Georgia" w:hAnsi="Georgia" w:eastAsia="Georgia" w:cs="Georgia"/>
          <w:noProof w:val="0"/>
          <w:color w:val="002060"/>
          <w:sz w:val="24"/>
          <w:szCs w:val="24"/>
          <w:lang w:val="en-CA"/>
        </w:rPr>
      </w:pPr>
      <w:r w:rsidRPr="379DD1D4" w:rsidR="76A41696">
        <w:rPr>
          <w:rFonts w:ascii="Georgia" w:hAnsi="Georgia" w:eastAsia="Georgia" w:cs="Georgia"/>
          <w:noProof w:val="0"/>
          <w:color w:val="002060"/>
          <w:sz w:val="24"/>
          <w:szCs w:val="24"/>
          <w:lang w:val="en-CA"/>
        </w:rPr>
        <w:t xml:space="preserve">Outside of work, </w:t>
      </w:r>
      <w:r w:rsidRPr="379DD1D4" w:rsidR="76A41696">
        <w:rPr>
          <w:rFonts w:ascii="Georgia" w:hAnsi="Georgia" w:eastAsia="Georgia" w:cs="Georgia"/>
          <w:noProof w:val="0"/>
          <w:color w:val="002060"/>
          <w:sz w:val="24"/>
          <w:szCs w:val="24"/>
          <w:lang w:val="en-CA"/>
        </w:rPr>
        <w:t>I'm</w:t>
      </w:r>
      <w:r w:rsidRPr="379DD1D4" w:rsidR="76A41696">
        <w:rPr>
          <w:rFonts w:ascii="Georgia" w:hAnsi="Georgia" w:eastAsia="Georgia" w:cs="Georgia"/>
          <w:noProof w:val="0"/>
          <w:color w:val="002060"/>
          <w:sz w:val="24"/>
          <w:szCs w:val="24"/>
          <w:lang w:val="en-CA"/>
        </w:rPr>
        <w:t xml:space="preserve"> interested in cycling and hiking, which keeps me fit and allows me to enjoy the outdoors. </w:t>
      </w:r>
      <w:r w:rsidRPr="379DD1D4" w:rsidR="76A41696">
        <w:rPr>
          <w:rFonts w:ascii="Georgia" w:hAnsi="Georgia" w:eastAsia="Georgia" w:cs="Georgia"/>
          <w:noProof w:val="0"/>
          <w:color w:val="002060"/>
          <w:sz w:val="24"/>
          <w:szCs w:val="24"/>
          <w:lang w:val="en-CA"/>
        </w:rPr>
        <w:t>I'm</w:t>
      </w:r>
      <w:r w:rsidRPr="379DD1D4" w:rsidR="76A41696">
        <w:rPr>
          <w:rFonts w:ascii="Georgia" w:hAnsi="Georgia" w:eastAsia="Georgia" w:cs="Georgia"/>
          <w:noProof w:val="0"/>
          <w:color w:val="002060"/>
          <w:sz w:val="24"/>
          <w:szCs w:val="24"/>
          <w:lang w:val="en-CA"/>
        </w:rPr>
        <w:t xml:space="preserve"> also involved in community volunteering activities, helping to improve my local community and form strong bonds with my neighbours.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QyUeal5u" int2:invalidationBookmarkName="" int2:hashCode="OrBqgUz6Y2G7Nh" int2:id="GDIm7jHM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51f15c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9a074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decea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02766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dc86a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61acf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da271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f330c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C22F0C"/>
    <w:rsid w:val="00329E98"/>
    <w:rsid w:val="005739B9"/>
    <w:rsid w:val="007F124B"/>
    <w:rsid w:val="00EF1491"/>
    <w:rsid w:val="012D5F26"/>
    <w:rsid w:val="014B1BC1"/>
    <w:rsid w:val="015BC799"/>
    <w:rsid w:val="01B5B060"/>
    <w:rsid w:val="01F15C92"/>
    <w:rsid w:val="023BB578"/>
    <w:rsid w:val="02CF820C"/>
    <w:rsid w:val="02E98A87"/>
    <w:rsid w:val="02FC2FA5"/>
    <w:rsid w:val="0418B557"/>
    <w:rsid w:val="04353A61"/>
    <w:rsid w:val="0487E521"/>
    <w:rsid w:val="04D3389F"/>
    <w:rsid w:val="04FF9D24"/>
    <w:rsid w:val="056A95AE"/>
    <w:rsid w:val="057DC6DE"/>
    <w:rsid w:val="0593E791"/>
    <w:rsid w:val="0633D067"/>
    <w:rsid w:val="06967959"/>
    <w:rsid w:val="06E288E1"/>
    <w:rsid w:val="06FBB13E"/>
    <w:rsid w:val="06FBD916"/>
    <w:rsid w:val="0701FDBF"/>
    <w:rsid w:val="07F03C34"/>
    <w:rsid w:val="08B3E971"/>
    <w:rsid w:val="09052791"/>
    <w:rsid w:val="091B892F"/>
    <w:rsid w:val="09A571C4"/>
    <w:rsid w:val="09ACC958"/>
    <w:rsid w:val="0A968511"/>
    <w:rsid w:val="0AAC696B"/>
    <w:rsid w:val="0ACA2497"/>
    <w:rsid w:val="0B21270E"/>
    <w:rsid w:val="0B95DC54"/>
    <w:rsid w:val="0C208C61"/>
    <w:rsid w:val="0C392375"/>
    <w:rsid w:val="0C39B4BE"/>
    <w:rsid w:val="0C7414A2"/>
    <w:rsid w:val="0C9E6213"/>
    <w:rsid w:val="0CBD5597"/>
    <w:rsid w:val="0D007CB3"/>
    <w:rsid w:val="0DA23429"/>
    <w:rsid w:val="0DB0A0A0"/>
    <w:rsid w:val="0E3AD12E"/>
    <w:rsid w:val="0E3ED783"/>
    <w:rsid w:val="0EB77FBF"/>
    <w:rsid w:val="0ECF0562"/>
    <w:rsid w:val="0F2FAFDC"/>
    <w:rsid w:val="0F7FDA8E"/>
    <w:rsid w:val="0FE35C44"/>
    <w:rsid w:val="11380B8A"/>
    <w:rsid w:val="11757A76"/>
    <w:rsid w:val="11AD02C9"/>
    <w:rsid w:val="1218530D"/>
    <w:rsid w:val="1240E767"/>
    <w:rsid w:val="1297B94D"/>
    <w:rsid w:val="12C08C6B"/>
    <w:rsid w:val="12E5D43F"/>
    <w:rsid w:val="130F67AE"/>
    <w:rsid w:val="13B58769"/>
    <w:rsid w:val="13DC26F9"/>
    <w:rsid w:val="13FE914A"/>
    <w:rsid w:val="14371E58"/>
    <w:rsid w:val="145E884F"/>
    <w:rsid w:val="14B0628E"/>
    <w:rsid w:val="15716B4A"/>
    <w:rsid w:val="159E0063"/>
    <w:rsid w:val="1651E1B7"/>
    <w:rsid w:val="1665669E"/>
    <w:rsid w:val="1727C58B"/>
    <w:rsid w:val="172FD47E"/>
    <w:rsid w:val="17304CE7"/>
    <w:rsid w:val="178D8E58"/>
    <w:rsid w:val="17A99E4B"/>
    <w:rsid w:val="17E8BC9F"/>
    <w:rsid w:val="185701FB"/>
    <w:rsid w:val="185FCA81"/>
    <w:rsid w:val="18F6C087"/>
    <w:rsid w:val="191EC842"/>
    <w:rsid w:val="195540C2"/>
    <w:rsid w:val="19A624C5"/>
    <w:rsid w:val="19B1197C"/>
    <w:rsid w:val="19E096E7"/>
    <w:rsid w:val="1A010F22"/>
    <w:rsid w:val="1A1C1DCD"/>
    <w:rsid w:val="1A37A991"/>
    <w:rsid w:val="1A9A004D"/>
    <w:rsid w:val="1B72E849"/>
    <w:rsid w:val="1B9EF468"/>
    <w:rsid w:val="1BAC0901"/>
    <w:rsid w:val="1BD2B876"/>
    <w:rsid w:val="1BF5B5D9"/>
    <w:rsid w:val="1C073EE9"/>
    <w:rsid w:val="1D0A8F53"/>
    <w:rsid w:val="1D40BEEA"/>
    <w:rsid w:val="1D567DFF"/>
    <w:rsid w:val="1D6FDBB5"/>
    <w:rsid w:val="1D718791"/>
    <w:rsid w:val="1DB09035"/>
    <w:rsid w:val="1DE920F8"/>
    <w:rsid w:val="1DEE8955"/>
    <w:rsid w:val="1E19B018"/>
    <w:rsid w:val="1E24CD99"/>
    <w:rsid w:val="1E5CF39C"/>
    <w:rsid w:val="1EA147AB"/>
    <w:rsid w:val="1F1DC21B"/>
    <w:rsid w:val="1F4A23EC"/>
    <w:rsid w:val="1FB3D974"/>
    <w:rsid w:val="1FEB999D"/>
    <w:rsid w:val="20593D2E"/>
    <w:rsid w:val="207325E0"/>
    <w:rsid w:val="20A77C77"/>
    <w:rsid w:val="20D87702"/>
    <w:rsid w:val="210096B1"/>
    <w:rsid w:val="21621730"/>
    <w:rsid w:val="22C20850"/>
    <w:rsid w:val="233D9580"/>
    <w:rsid w:val="23A10A8D"/>
    <w:rsid w:val="23F47324"/>
    <w:rsid w:val="2440C561"/>
    <w:rsid w:val="244480C3"/>
    <w:rsid w:val="24B9B478"/>
    <w:rsid w:val="25133F33"/>
    <w:rsid w:val="254A4644"/>
    <w:rsid w:val="25B0619D"/>
    <w:rsid w:val="25B76924"/>
    <w:rsid w:val="2605AF40"/>
    <w:rsid w:val="2636AC77"/>
    <w:rsid w:val="2665C86E"/>
    <w:rsid w:val="26834F91"/>
    <w:rsid w:val="26CF98E6"/>
    <w:rsid w:val="2722F3E6"/>
    <w:rsid w:val="272DC6E7"/>
    <w:rsid w:val="27A42122"/>
    <w:rsid w:val="27F2E7A7"/>
    <w:rsid w:val="28123845"/>
    <w:rsid w:val="28600403"/>
    <w:rsid w:val="28BAD026"/>
    <w:rsid w:val="28E8C5E7"/>
    <w:rsid w:val="2901EF09"/>
    <w:rsid w:val="294527E4"/>
    <w:rsid w:val="29853B6C"/>
    <w:rsid w:val="29A5FC45"/>
    <w:rsid w:val="29FEECC0"/>
    <w:rsid w:val="2A208C4F"/>
    <w:rsid w:val="2A5D8CE6"/>
    <w:rsid w:val="2A6C44BE"/>
    <w:rsid w:val="2AD04FC7"/>
    <w:rsid w:val="2AE42C01"/>
    <w:rsid w:val="2B0DD7D5"/>
    <w:rsid w:val="2B19C98D"/>
    <w:rsid w:val="2B27E05C"/>
    <w:rsid w:val="2BA0530F"/>
    <w:rsid w:val="2BB34B95"/>
    <w:rsid w:val="2C08151F"/>
    <w:rsid w:val="2C485D71"/>
    <w:rsid w:val="2CC0B8C6"/>
    <w:rsid w:val="2D4096E8"/>
    <w:rsid w:val="2D522AD4"/>
    <w:rsid w:val="2D582D11"/>
    <w:rsid w:val="2DA4B43F"/>
    <w:rsid w:val="2E57A6EC"/>
    <w:rsid w:val="2E772D5C"/>
    <w:rsid w:val="2E7E2B59"/>
    <w:rsid w:val="2E816089"/>
    <w:rsid w:val="2E8D39D4"/>
    <w:rsid w:val="2EC33EEC"/>
    <w:rsid w:val="2F065AB1"/>
    <w:rsid w:val="2F727598"/>
    <w:rsid w:val="2FD6C1C4"/>
    <w:rsid w:val="3086BCB8"/>
    <w:rsid w:val="309224B3"/>
    <w:rsid w:val="30DB8642"/>
    <w:rsid w:val="30F49F44"/>
    <w:rsid w:val="3108F9DA"/>
    <w:rsid w:val="312320D6"/>
    <w:rsid w:val="31F23EC8"/>
    <w:rsid w:val="31FADFAE"/>
    <w:rsid w:val="328552BE"/>
    <w:rsid w:val="329C126E"/>
    <w:rsid w:val="32EC5BA2"/>
    <w:rsid w:val="33243D52"/>
    <w:rsid w:val="335A8BB0"/>
    <w:rsid w:val="33BDE232"/>
    <w:rsid w:val="33FBD32F"/>
    <w:rsid w:val="33FC733D"/>
    <w:rsid w:val="34D9BDD3"/>
    <w:rsid w:val="351E4721"/>
    <w:rsid w:val="354D4CAB"/>
    <w:rsid w:val="363B24D2"/>
    <w:rsid w:val="36E69002"/>
    <w:rsid w:val="379DD1D4"/>
    <w:rsid w:val="38077C5B"/>
    <w:rsid w:val="38DB6BE5"/>
    <w:rsid w:val="38E9F467"/>
    <w:rsid w:val="3944F223"/>
    <w:rsid w:val="3963D1EF"/>
    <w:rsid w:val="398E8157"/>
    <w:rsid w:val="399010D7"/>
    <w:rsid w:val="39AB95D2"/>
    <w:rsid w:val="3A50E401"/>
    <w:rsid w:val="3A9318AD"/>
    <w:rsid w:val="3ABFF524"/>
    <w:rsid w:val="3B3F1D1D"/>
    <w:rsid w:val="3B669491"/>
    <w:rsid w:val="3B8C59D2"/>
    <w:rsid w:val="3BA9AF7A"/>
    <w:rsid w:val="3C26266F"/>
    <w:rsid w:val="3C8700EA"/>
    <w:rsid w:val="3C8CAE35"/>
    <w:rsid w:val="3CDAED7E"/>
    <w:rsid w:val="3D0A2AD6"/>
    <w:rsid w:val="3DB67FE9"/>
    <w:rsid w:val="3DB9673B"/>
    <w:rsid w:val="3DC1F6D0"/>
    <w:rsid w:val="3E170BA3"/>
    <w:rsid w:val="3E1C399A"/>
    <w:rsid w:val="3E287E96"/>
    <w:rsid w:val="3E81F573"/>
    <w:rsid w:val="3E94DACF"/>
    <w:rsid w:val="3FB55118"/>
    <w:rsid w:val="3FDD59BE"/>
    <w:rsid w:val="402FBDAD"/>
    <w:rsid w:val="404E0E5E"/>
    <w:rsid w:val="4058205E"/>
    <w:rsid w:val="407D209D"/>
    <w:rsid w:val="409AC61A"/>
    <w:rsid w:val="414CF8BE"/>
    <w:rsid w:val="41601F58"/>
    <w:rsid w:val="4190A375"/>
    <w:rsid w:val="4201F111"/>
    <w:rsid w:val="4295B035"/>
    <w:rsid w:val="42A415E3"/>
    <w:rsid w:val="42A4604A"/>
    <w:rsid w:val="42B17C86"/>
    <w:rsid w:val="430731AE"/>
    <w:rsid w:val="43645B49"/>
    <w:rsid w:val="4402B041"/>
    <w:rsid w:val="44313854"/>
    <w:rsid w:val="44F005A3"/>
    <w:rsid w:val="45C22F0C"/>
    <w:rsid w:val="464AEC3B"/>
    <w:rsid w:val="46CD1F64"/>
    <w:rsid w:val="470C4D19"/>
    <w:rsid w:val="48883282"/>
    <w:rsid w:val="48BA5A3B"/>
    <w:rsid w:val="4936AF7F"/>
    <w:rsid w:val="49B01A1E"/>
    <w:rsid w:val="49B61B8D"/>
    <w:rsid w:val="49F9F941"/>
    <w:rsid w:val="4A0F043F"/>
    <w:rsid w:val="4A10C194"/>
    <w:rsid w:val="4A81F8A8"/>
    <w:rsid w:val="4ADD51D8"/>
    <w:rsid w:val="4B1B623E"/>
    <w:rsid w:val="4B64AA8D"/>
    <w:rsid w:val="4BEF3A8A"/>
    <w:rsid w:val="4C1778CD"/>
    <w:rsid w:val="4C6AB7FF"/>
    <w:rsid w:val="4CC8AB59"/>
    <w:rsid w:val="4D301460"/>
    <w:rsid w:val="4E6EC3F0"/>
    <w:rsid w:val="4F2EEDF0"/>
    <w:rsid w:val="4FAC2075"/>
    <w:rsid w:val="500FEF65"/>
    <w:rsid w:val="5029191A"/>
    <w:rsid w:val="504E8591"/>
    <w:rsid w:val="505C7398"/>
    <w:rsid w:val="50639AF0"/>
    <w:rsid w:val="509B3F51"/>
    <w:rsid w:val="50C770D9"/>
    <w:rsid w:val="5160BD45"/>
    <w:rsid w:val="51677AA0"/>
    <w:rsid w:val="516E7A8A"/>
    <w:rsid w:val="51939936"/>
    <w:rsid w:val="51EA55F2"/>
    <w:rsid w:val="51EB238B"/>
    <w:rsid w:val="521DEE48"/>
    <w:rsid w:val="5292C8B9"/>
    <w:rsid w:val="52CD9CFB"/>
    <w:rsid w:val="52DF4EB7"/>
    <w:rsid w:val="530743E5"/>
    <w:rsid w:val="53A1C948"/>
    <w:rsid w:val="53BE9A91"/>
    <w:rsid w:val="53F68A52"/>
    <w:rsid w:val="53FAD4A7"/>
    <w:rsid w:val="5442FD07"/>
    <w:rsid w:val="54FFE6C0"/>
    <w:rsid w:val="55D1F1A8"/>
    <w:rsid w:val="5690BBD4"/>
    <w:rsid w:val="57FD73DD"/>
    <w:rsid w:val="583A0EF8"/>
    <w:rsid w:val="58A09CCF"/>
    <w:rsid w:val="58D77AFC"/>
    <w:rsid w:val="590FA0FF"/>
    <w:rsid w:val="5A564678"/>
    <w:rsid w:val="5A876B48"/>
    <w:rsid w:val="5AAA2EE6"/>
    <w:rsid w:val="5AF96C29"/>
    <w:rsid w:val="5B12C198"/>
    <w:rsid w:val="5B14C143"/>
    <w:rsid w:val="5B77389B"/>
    <w:rsid w:val="5B78656C"/>
    <w:rsid w:val="5C45FF47"/>
    <w:rsid w:val="5C9E1EB3"/>
    <w:rsid w:val="5DDBCCF5"/>
    <w:rsid w:val="5DE1CFA8"/>
    <w:rsid w:val="5E59C440"/>
    <w:rsid w:val="5E745B87"/>
    <w:rsid w:val="5F02FE4C"/>
    <w:rsid w:val="5F485BBC"/>
    <w:rsid w:val="5F75E936"/>
    <w:rsid w:val="6097A4C3"/>
    <w:rsid w:val="60980E8F"/>
    <w:rsid w:val="60DD4B14"/>
    <w:rsid w:val="60E3A3D5"/>
    <w:rsid w:val="614F50F9"/>
    <w:rsid w:val="6199BEDF"/>
    <w:rsid w:val="61ADFEBF"/>
    <w:rsid w:val="61DF5EA5"/>
    <w:rsid w:val="620079BC"/>
    <w:rsid w:val="621580DA"/>
    <w:rsid w:val="625BB17F"/>
    <w:rsid w:val="625FE1EE"/>
    <w:rsid w:val="62CE185D"/>
    <w:rsid w:val="62D13F6D"/>
    <w:rsid w:val="62F4DEC0"/>
    <w:rsid w:val="62FA04EA"/>
    <w:rsid w:val="631FD328"/>
    <w:rsid w:val="632E5836"/>
    <w:rsid w:val="634C5203"/>
    <w:rsid w:val="639C4A1D"/>
    <w:rsid w:val="63CFBD46"/>
    <w:rsid w:val="642EA951"/>
    <w:rsid w:val="64884163"/>
    <w:rsid w:val="655A31F0"/>
    <w:rsid w:val="65C56061"/>
    <w:rsid w:val="65C93244"/>
    <w:rsid w:val="65CFD124"/>
    <w:rsid w:val="664F8F57"/>
    <w:rsid w:val="66515A52"/>
    <w:rsid w:val="66E69EE7"/>
    <w:rsid w:val="67679311"/>
    <w:rsid w:val="67E10938"/>
    <w:rsid w:val="67FA568F"/>
    <w:rsid w:val="685F6768"/>
    <w:rsid w:val="68C08412"/>
    <w:rsid w:val="68CD3E3D"/>
    <w:rsid w:val="68DC692C"/>
    <w:rsid w:val="692E3FB3"/>
    <w:rsid w:val="69637E33"/>
    <w:rsid w:val="6A3C65DA"/>
    <w:rsid w:val="6A550FD4"/>
    <w:rsid w:val="6A7F5AB6"/>
    <w:rsid w:val="6AFF9358"/>
    <w:rsid w:val="6BB87A44"/>
    <w:rsid w:val="6BD7F452"/>
    <w:rsid w:val="6BE3D086"/>
    <w:rsid w:val="6C4954C8"/>
    <w:rsid w:val="6C4AE83A"/>
    <w:rsid w:val="6C74E6DE"/>
    <w:rsid w:val="6C8A7F1D"/>
    <w:rsid w:val="6D3AD9FE"/>
    <w:rsid w:val="6D66B08B"/>
    <w:rsid w:val="6DD34832"/>
    <w:rsid w:val="6E4FDAEE"/>
    <w:rsid w:val="6E80F156"/>
    <w:rsid w:val="6ED3D082"/>
    <w:rsid w:val="6EE19C2A"/>
    <w:rsid w:val="6F3D2065"/>
    <w:rsid w:val="6F5B9A0A"/>
    <w:rsid w:val="6FDAFA1A"/>
    <w:rsid w:val="6FDBCB5C"/>
    <w:rsid w:val="70217A6A"/>
    <w:rsid w:val="70D885A7"/>
    <w:rsid w:val="70D8F0C6"/>
    <w:rsid w:val="70EB6B21"/>
    <w:rsid w:val="7206830C"/>
    <w:rsid w:val="7215AF30"/>
    <w:rsid w:val="727AC950"/>
    <w:rsid w:val="727BC5DD"/>
    <w:rsid w:val="72EE8E90"/>
    <w:rsid w:val="7328995D"/>
    <w:rsid w:val="7346783F"/>
    <w:rsid w:val="739131BB"/>
    <w:rsid w:val="740A0EA3"/>
    <w:rsid w:val="7448F207"/>
    <w:rsid w:val="744F56AF"/>
    <w:rsid w:val="74A69CED"/>
    <w:rsid w:val="74DBD4BF"/>
    <w:rsid w:val="751867D3"/>
    <w:rsid w:val="758406F9"/>
    <w:rsid w:val="75C21E99"/>
    <w:rsid w:val="75D40F54"/>
    <w:rsid w:val="75DD206F"/>
    <w:rsid w:val="76490DD7"/>
    <w:rsid w:val="76A41696"/>
    <w:rsid w:val="76A8F579"/>
    <w:rsid w:val="7713AE0F"/>
    <w:rsid w:val="7778F0D0"/>
    <w:rsid w:val="778ABCCE"/>
    <w:rsid w:val="77BA2093"/>
    <w:rsid w:val="77E1DEFC"/>
    <w:rsid w:val="78580C07"/>
    <w:rsid w:val="7879704E"/>
    <w:rsid w:val="78833E19"/>
    <w:rsid w:val="796079A0"/>
    <w:rsid w:val="796F6730"/>
    <w:rsid w:val="7A86B5D9"/>
    <w:rsid w:val="7ACC97A3"/>
    <w:rsid w:val="7AE75C11"/>
    <w:rsid w:val="7AFFA25C"/>
    <w:rsid w:val="7BBB0EDC"/>
    <w:rsid w:val="7D1265EB"/>
    <w:rsid w:val="7DA38FFB"/>
    <w:rsid w:val="7DB773CE"/>
    <w:rsid w:val="7DC3491F"/>
    <w:rsid w:val="7DE21BB8"/>
    <w:rsid w:val="7F35B8C0"/>
    <w:rsid w:val="7F3A63EA"/>
    <w:rsid w:val="7F7A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22F0C"/>
  <w15:chartTrackingRefBased/>
  <w15:docId w15:val="{0796777B-E2BC-460B-B752-6253C6C923F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caf6343e9615464a" /><Relationship Type="http://schemas.microsoft.com/office/2020/10/relationships/intelligence" Target="intelligence2.xml" Id="Re546fdd14e2243e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2024-02-29T22:07:26.4316451Z</dcterms:created>
  <dcterms:modified xsi:type="dcterms:W3CDTF">2024-08-28T20:43:42.4799275Z</dcterms:modified>
  <dc:creator>Matthew Dodge</dc:creator>
  <lastModifiedBy>Matthew Dodge</lastModifiedBy>
</coreProperties>
</file>